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09235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Jednací řád</w:t>
      </w:r>
    </w:p>
    <w:p w14:paraId="46E5C5A8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Rady vlády pro rovnost žen a mužů</w:t>
      </w:r>
    </w:p>
    <w:p w14:paraId="77DCA607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66DA5F3D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1</w:t>
      </w:r>
    </w:p>
    <w:p w14:paraId="62849B5F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Úvodní ustanovení</w:t>
      </w:r>
    </w:p>
    <w:p w14:paraId="14498127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62EC6F63" w14:textId="77777777" w:rsidR="00A917BC" w:rsidRPr="00A917BC" w:rsidRDefault="00A917BC" w:rsidP="00FB01D7">
      <w:pPr>
        <w:pStyle w:val="Default"/>
        <w:numPr>
          <w:ilvl w:val="0"/>
          <w:numId w:val="11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Jednací řád Rady vlády pro rovnost žen a mužů (dále jen "Jednací řád") je vnitřním předpisem Rady vlády pro rovnost žen a mužů (dále jen "Rada"), který upravuje jednání Rady. </w:t>
      </w:r>
    </w:p>
    <w:p w14:paraId="237A07FA" w14:textId="77777777" w:rsidR="00A917BC" w:rsidRPr="00A917BC" w:rsidRDefault="00A917BC" w:rsidP="00FB01D7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>Jednací řád se vydává podle článku 12 Statutu Rady, který byl schválen usnesením vlády ze dne 10. října 2001 č. 1033 a změněný usnesením vlády ze dne 12. prosince 2007 č. 1386, usnesením vlády ze dne 3. listopadu 2008 č. 1350, usnesením vlády ze dne 5. prosince 2012 č. 895</w:t>
      </w:r>
      <w:del w:id="0" w:author="Kalenská Petra" w:date="2019-11-25T10:06:00Z">
        <w:r w:rsidRPr="00A917BC" w:rsidDel="004A4E97">
          <w:rPr>
            <w:sz w:val="22"/>
            <w:szCs w:val="22"/>
          </w:rPr>
          <w:delText xml:space="preserve"> a</w:delText>
        </w:r>
      </w:del>
      <w:ins w:id="1" w:author="Kalenská Petra" w:date="2019-11-25T10:06:00Z">
        <w:r w:rsidR="004A4E97">
          <w:rPr>
            <w:sz w:val="22"/>
            <w:szCs w:val="22"/>
          </w:rPr>
          <w:t>,</w:t>
        </w:r>
      </w:ins>
      <w:r w:rsidRPr="00A917BC">
        <w:rPr>
          <w:sz w:val="22"/>
          <w:szCs w:val="22"/>
        </w:rPr>
        <w:t xml:space="preserve"> usnesením vlády ze dne 8. července 2015 č. 544</w:t>
      </w:r>
      <w:ins w:id="2" w:author="Kalenská Petra" w:date="2019-11-25T10:06:00Z">
        <w:r w:rsidR="004A4E97">
          <w:rPr>
            <w:sz w:val="22"/>
            <w:szCs w:val="22"/>
          </w:rPr>
          <w:t xml:space="preserve">, usnesením vlády ze dne 21. srpna 2017 č. 590, usnesením vlády ze dne 30. května 2018 č. </w:t>
        </w:r>
      </w:ins>
      <w:ins w:id="3" w:author="Kalenská Petra" w:date="2019-11-25T10:07:00Z">
        <w:r w:rsidR="004A4E97">
          <w:rPr>
            <w:sz w:val="22"/>
            <w:szCs w:val="22"/>
          </w:rPr>
          <w:t>346</w:t>
        </w:r>
      </w:ins>
      <w:ins w:id="4" w:author="Kalenská Petra" w:date="2020-10-15T14:18:00Z">
        <w:r w:rsidR="009D1B80">
          <w:rPr>
            <w:sz w:val="22"/>
            <w:szCs w:val="22"/>
          </w:rPr>
          <w:t>,</w:t>
        </w:r>
      </w:ins>
      <w:ins w:id="5" w:author="Kalenská Petra" w:date="2019-11-25T10:07:00Z">
        <w:r w:rsidR="004A4E97">
          <w:rPr>
            <w:sz w:val="22"/>
            <w:szCs w:val="22"/>
          </w:rPr>
          <w:t xml:space="preserve"> usnesením vlády </w:t>
        </w:r>
        <w:r w:rsidR="00B1239E">
          <w:rPr>
            <w:sz w:val="22"/>
            <w:szCs w:val="22"/>
          </w:rPr>
          <w:t>ze dne 2. září 2019 č. 633</w:t>
        </w:r>
      </w:ins>
      <w:ins w:id="6" w:author="Kalenská Petra" w:date="2020-10-15T14:19:00Z">
        <w:r w:rsidR="009D1B80">
          <w:rPr>
            <w:sz w:val="22"/>
            <w:szCs w:val="22"/>
          </w:rPr>
          <w:t xml:space="preserve"> a usnesením vlády ze dne 14. září 2020 č. 925</w:t>
        </w:r>
      </w:ins>
      <w:r w:rsidRPr="00A917BC">
        <w:rPr>
          <w:sz w:val="22"/>
          <w:szCs w:val="22"/>
        </w:rPr>
        <w:t xml:space="preserve">. </w:t>
      </w:r>
    </w:p>
    <w:p w14:paraId="1B90C196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1B5F6113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2</w:t>
      </w:r>
    </w:p>
    <w:p w14:paraId="351BD79E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Svolání zasedání Rady</w:t>
      </w:r>
    </w:p>
    <w:p w14:paraId="082B8758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08F3DE43" w14:textId="77777777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Rada zasedá pravidelně nejméně </w:t>
      </w:r>
      <w:del w:id="7" w:author="Kalenská Petra" w:date="2019-11-25T10:35:00Z">
        <w:r w:rsidRPr="00A917BC" w:rsidDel="008F1208">
          <w:rPr>
            <w:sz w:val="22"/>
            <w:szCs w:val="22"/>
          </w:rPr>
          <w:delText xml:space="preserve">čtyřikrát </w:delText>
        </w:r>
      </w:del>
      <w:ins w:id="8" w:author="Kalenská Petra" w:date="2019-11-25T10:35:00Z">
        <w:r w:rsidR="008F1208">
          <w:rPr>
            <w:sz w:val="22"/>
            <w:szCs w:val="22"/>
          </w:rPr>
          <w:t>dvakrát</w:t>
        </w:r>
        <w:r w:rsidR="008F1208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ročně </w:t>
      </w:r>
      <w:ins w:id="9" w:author="Kalenská Petra" w:date="2020-10-16T11:14:00Z">
        <w:r w:rsidR="000108DB">
          <w:rPr>
            <w:sz w:val="22"/>
            <w:szCs w:val="22"/>
          </w:rPr>
          <w:t>za přítomnosti předsedy Rady</w:t>
        </w:r>
      </w:ins>
      <w:del w:id="10" w:author="Kalenská Petra" w:date="2020-10-16T11:14:00Z">
        <w:r w:rsidRPr="00A917BC" w:rsidDel="000108DB">
          <w:rPr>
            <w:sz w:val="22"/>
            <w:szCs w:val="22"/>
          </w:rPr>
          <w:delText>podle plánu práce, který schvaluje na svém prvním zasedání v kalendářním roce</w:delText>
        </w:r>
      </w:del>
      <w:r w:rsidRPr="00A917BC">
        <w:rPr>
          <w:sz w:val="22"/>
          <w:szCs w:val="22"/>
        </w:rPr>
        <w:t xml:space="preserve">. </w:t>
      </w:r>
    </w:p>
    <w:p w14:paraId="0EA27906" w14:textId="014927D0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Zasedání Rady svolává její předseda/předsedkyně elektronickou pozvánkou rozeslanou prostřednictvím sekretariátu Rady. V nepřítomnosti </w:t>
      </w:r>
      <w:r w:rsidR="00FB01D7">
        <w:rPr>
          <w:sz w:val="22"/>
          <w:szCs w:val="22"/>
        </w:rPr>
        <w:t>p</w:t>
      </w:r>
      <w:r w:rsidRPr="00A917BC">
        <w:rPr>
          <w:sz w:val="22"/>
          <w:szCs w:val="22"/>
        </w:rPr>
        <w:t>ředsedy/předsedkyně svolává zasedání Rady její místopředseda/místopředsedkyně,</w:t>
      </w:r>
      <w:ins w:id="11" w:author="Odbor rovnosti žen a mužů" w:date="2020-11-10T22:43:00Z">
        <w:r w:rsidR="00733462">
          <w:rPr>
            <w:sz w:val="22"/>
            <w:szCs w:val="22"/>
          </w:rPr>
          <w:t xml:space="preserve"> </w:t>
        </w:r>
      </w:ins>
      <w:del w:id="12" w:author="Kalenská Petra" w:date="2019-11-25T10:13:00Z">
        <w:r w:rsidRPr="00A917BC" w:rsidDel="00C57DE9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kterého/kterou předseda/předsedkyně pověří. </w:t>
      </w:r>
    </w:p>
    <w:p w14:paraId="0A099601" w14:textId="77777777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del w:id="13" w:author="Kalenská Petra" w:date="2020-10-16T11:16:00Z">
        <w:r w:rsidRPr="00A917BC" w:rsidDel="000108DB">
          <w:rPr>
            <w:sz w:val="22"/>
            <w:szCs w:val="22"/>
          </w:rPr>
          <w:delText>Zasedání Rady se svolává písemnou pozvánkou, kterou vyhotovuje a elektronicky rozesílá sekretariát Rady tak, aby ji členové/členky obdrželi nejpozději 10 pracovních dní před zasedáním</w:delText>
        </w:r>
      </w:del>
      <w:ins w:id="14" w:author="Kalenská Petra" w:date="2020-10-16T11:16:00Z">
        <w:r w:rsidR="000108DB">
          <w:rPr>
            <w:sz w:val="22"/>
            <w:szCs w:val="22"/>
          </w:rPr>
          <w:t>Svolání zasedání Rady prostřednictvím elektronické pozvánky musí být členům Rady oznámeno nejpozději 10 pracovních dní před jejím zasedáním</w:t>
        </w:r>
      </w:ins>
      <w:r w:rsidRPr="00A917BC">
        <w:rPr>
          <w:sz w:val="22"/>
          <w:szCs w:val="22"/>
        </w:rPr>
        <w:t>. Pozvánka obsahuje kromě místa a doby také program zasedání;</w:t>
      </w:r>
      <w:del w:id="15" w:author="Kalenská Petra" w:date="2019-11-25T10:16:00Z">
        <w:r w:rsidRPr="00A917BC" w:rsidDel="00B81277">
          <w:rPr>
            <w:sz w:val="22"/>
            <w:szCs w:val="22"/>
          </w:rPr>
          <w:delText xml:space="preserve"> dále obsahuje též záznam z předchozího zasedání</w:delText>
        </w:r>
      </w:del>
      <w:r w:rsidRPr="00A917BC">
        <w:rPr>
          <w:sz w:val="22"/>
          <w:szCs w:val="22"/>
        </w:rPr>
        <w:t>. K pozvánce se</w:t>
      </w:r>
      <w:ins w:id="16" w:author="Kalenská Petra" w:date="2020-10-16T11:17:00Z">
        <w:r w:rsidR="00245B9B">
          <w:rPr>
            <w:sz w:val="22"/>
            <w:szCs w:val="22"/>
          </w:rPr>
          <w:t xml:space="preserve"> zpravidla</w:t>
        </w:r>
      </w:ins>
      <w:r w:rsidRPr="00A917BC">
        <w:rPr>
          <w:sz w:val="22"/>
          <w:szCs w:val="22"/>
        </w:rPr>
        <w:t xml:space="preserve"> připojují </w:t>
      </w:r>
      <w:del w:id="17" w:author="Kalenská Petra" w:date="2020-10-16T11:18:00Z">
        <w:r w:rsidRPr="00A917BC" w:rsidDel="00245B9B">
          <w:rPr>
            <w:sz w:val="22"/>
            <w:szCs w:val="22"/>
          </w:rPr>
          <w:delText xml:space="preserve">materiály k </w:delText>
        </w:r>
      </w:del>
      <w:ins w:id="18" w:author="Kalenská Petra" w:date="2020-10-16T11:18:00Z">
        <w:r w:rsidR="00245B9B">
          <w:rPr>
            <w:sz w:val="22"/>
            <w:szCs w:val="22"/>
          </w:rPr>
          <w:t> </w:t>
        </w:r>
      </w:ins>
      <w:del w:id="19" w:author="Kalenská Petra" w:date="2020-10-16T11:18:00Z">
        <w:r w:rsidRPr="00A917BC" w:rsidDel="00245B9B">
          <w:rPr>
            <w:sz w:val="22"/>
            <w:szCs w:val="22"/>
          </w:rPr>
          <w:delText>projednání</w:delText>
        </w:r>
      </w:del>
      <w:ins w:id="20" w:author="Kalenská Petra" w:date="2020-10-16T11:18:00Z">
        <w:r w:rsidR="00245B9B">
          <w:rPr>
            <w:sz w:val="22"/>
            <w:szCs w:val="22"/>
          </w:rPr>
          <w:t xml:space="preserve"> podklady pro jednání</w:t>
        </w:r>
      </w:ins>
      <w:r w:rsidRPr="00A917BC">
        <w:rPr>
          <w:sz w:val="22"/>
          <w:szCs w:val="22"/>
        </w:rPr>
        <w:t xml:space="preserve">, pokud nebyly členům/členkám Rady doručeny dříve, případně též stanoviska a doporučení výborů či pracovních skupin nebo expertní stanoviska. </w:t>
      </w:r>
    </w:p>
    <w:p w14:paraId="2CCC4808" w14:textId="77777777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>Mimořádné zasedání Rady musí být svoláno vždy na základě úkolu uloženého vládou České republiky</w:t>
      </w:r>
      <w:ins w:id="21" w:author="Kalenská Petra" w:date="2020-10-16T17:31:00Z">
        <w:r w:rsidR="00693EF1">
          <w:rPr>
            <w:sz w:val="22"/>
            <w:szCs w:val="22"/>
          </w:rPr>
          <w:t>, a/nebo</w:t>
        </w:r>
      </w:ins>
      <w:del w:id="22" w:author="Kalenská Petra" w:date="2020-10-16T17:31:00Z">
        <w:r w:rsidRPr="00A917BC" w:rsidDel="00693EF1">
          <w:rPr>
            <w:sz w:val="22"/>
            <w:szCs w:val="22"/>
          </w:rPr>
          <w:delText xml:space="preserve"> a dále také,</w:delText>
        </w:r>
      </w:del>
      <w:r w:rsidRPr="00A917BC">
        <w:rPr>
          <w:sz w:val="22"/>
          <w:szCs w:val="22"/>
        </w:rPr>
        <w:t xml:space="preserve"> pokud o to požádá alespoň třetina členů/členek Rady. V tom případě musí být Rada svolána v nejbližším vhodném termínu, nejpozději však do tří týdnů. Mimořádné zasedání může být v naléhavých případech svoláno </w:t>
      </w:r>
      <w:del w:id="23" w:author="Kalenská Petra" w:date="2020-10-16T17:32:00Z">
        <w:r w:rsidRPr="00A917BC" w:rsidDel="00EF11CE">
          <w:rPr>
            <w:sz w:val="22"/>
            <w:szCs w:val="22"/>
          </w:rPr>
          <w:delText>elektronickou poštou, telefonicky či jinak</w:delText>
        </w:r>
      </w:del>
      <w:ins w:id="24" w:author="Kalenská Petra" w:date="2020-10-16T17:32:00Z">
        <w:r w:rsidR="00EF11CE">
          <w:rPr>
            <w:sz w:val="22"/>
            <w:szCs w:val="22"/>
          </w:rPr>
          <w:t>také jiným způsobem, než je uveden v odstavci 2</w:t>
        </w:r>
      </w:ins>
      <w:r w:rsidRPr="00A917BC">
        <w:rPr>
          <w:sz w:val="22"/>
          <w:szCs w:val="22"/>
        </w:rPr>
        <w:t xml:space="preserve">. </w:t>
      </w:r>
      <w:del w:id="25" w:author="Kalenská Petra" w:date="2020-10-16T17:32:00Z">
        <w:r w:rsidRPr="00A917BC" w:rsidDel="0090046E">
          <w:rPr>
            <w:sz w:val="22"/>
            <w:szCs w:val="22"/>
          </w:rPr>
          <w:delText xml:space="preserve">Materiály </w:delText>
        </w:r>
      </w:del>
      <w:ins w:id="26" w:author="Kalenská Petra" w:date="2020-10-16T17:32:00Z">
        <w:r w:rsidR="0090046E">
          <w:rPr>
            <w:sz w:val="22"/>
            <w:szCs w:val="22"/>
          </w:rPr>
          <w:t>Podklady</w:t>
        </w:r>
        <w:r w:rsidR="0090046E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k </w:t>
      </w:r>
      <w:del w:id="27" w:author="Kalenská Petra" w:date="2020-10-16T17:32:00Z">
        <w:r w:rsidRPr="00A917BC" w:rsidDel="0090046E">
          <w:rPr>
            <w:sz w:val="22"/>
            <w:szCs w:val="22"/>
          </w:rPr>
          <w:delText xml:space="preserve">projednání </w:delText>
        </w:r>
      </w:del>
      <w:ins w:id="28" w:author="Kalenská Petra" w:date="2020-10-16T17:32:00Z">
        <w:r w:rsidR="0090046E">
          <w:rPr>
            <w:sz w:val="22"/>
            <w:szCs w:val="22"/>
          </w:rPr>
          <w:t>mimořádnému zasedání</w:t>
        </w:r>
        <w:r w:rsidR="0090046E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pak mohou být předloženy až přímo na zasedání. </w:t>
      </w:r>
    </w:p>
    <w:p w14:paraId="33F42011" w14:textId="77777777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Program zasedání navrhuje předseda/předsedkyně Rady, </w:t>
      </w:r>
      <w:del w:id="29" w:author="Kalenská Petra" w:date="2020-10-16T17:34:00Z">
        <w:r w:rsidRPr="00A917BC" w:rsidDel="001B6AF9">
          <w:rPr>
            <w:sz w:val="22"/>
            <w:szCs w:val="22"/>
          </w:rPr>
          <w:delText>zpravidla v souladu s</w:delText>
        </w:r>
      </w:del>
      <w:del w:id="30" w:author="Kalenská Petra" w:date="2020-10-15T14:19:00Z">
        <w:r w:rsidRPr="00A917BC" w:rsidDel="001E5040">
          <w:rPr>
            <w:sz w:val="22"/>
            <w:szCs w:val="22"/>
          </w:rPr>
          <w:delText xml:space="preserve"> </w:delText>
        </w:r>
      </w:del>
      <w:del w:id="31" w:author="Kalenská Petra" w:date="2020-10-16T17:34:00Z">
        <w:r w:rsidRPr="00A917BC" w:rsidDel="001B6AF9">
          <w:rPr>
            <w:sz w:val="22"/>
            <w:szCs w:val="22"/>
          </w:rPr>
          <w:delText>plánem práce nebo podle závěrů z předchozího zasedání Rady</w:delText>
        </w:r>
      </w:del>
      <w:ins w:id="32" w:author="Kalenská Petra" w:date="2020-10-16T17:34:00Z">
        <w:r w:rsidR="001B6AF9">
          <w:rPr>
            <w:sz w:val="22"/>
            <w:szCs w:val="22"/>
          </w:rPr>
          <w:t>případně místopředseda/místopředsedkyně Rady, zpravidla ve spolupráci s tajemníkem Rady. Členové/členky Rady mají právo navrhovat změnu programu zasedání Rady</w:t>
        </w:r>
      </w:ins>
      <w:r w:rsidRPr="00A917BC">
        <w:rPr>
          <w:sz w:val="22"/>
          <w:szCs w:val="22"/>
        </w:rPr>
        <w:t xml:space="preserve">. </w:t>
      </w:r>
    </w:p>
    <w:p w14:paraId="377EF8C1" w14:textId="77777777" w:rsidR="00A917BC" w:rsidRPr="00A917BC" w:rsidRDefault="00A917BC" w:rsidP="00FB01D7">
      <w:pPr>
        <w:pStyle w:val="Default"/>
        <w:numPr>
          <w:ilvl w:val="0"/>
          <w:numId w:val="13"/>
        </w:numPr>
        <w:spacing w:after="17"/>
        <w:jc w:val="both"/>
        <w:rPr>
          <w:sz w:val="22"/>
          <w:szCs w:val="22"/>
        </w:rPr>
      </w:pPr>
      <w:del w:id="33" w:author="Kalenská Petra" w:date="2020-10-16T17:35:00Z">
        <w:r w:rsidRPr="00A917BC" w:rsidDel="001B6AF9">
          <w:rPr>
            <w:sz w:val="22"/>
            <w:szCs w:val="22"/>
          </w:rPr>
          <w:delText>Materiály</w:delText>
        </w:r>
      </w:del>
      <w:ins w:id="34" w:author="Kalenská Petra" w:date="2020-10-16T17:35:00Z">
        <w:r w:rsidR="001B6AF9">
          <w:rPr>
            <w:sz w:val="22"/>
            <w:szCs w:val="22"/>
          </w:rPr>
          <w:t>Podklady pro zasedání Rady</w:t>
        </w:r>
      </w:ins>
      <w:r w:rsidRPr="00A917BC">
        <w:rPr>
          <w:sz w:val="22"/>
          <w:szCs w:val="22"/>
        </w:rPr>
        <w:t xml:space="preserve">, které mají být připojeny k pozvánce na zasedání Rady, se zasílají sekretariátu Rady elektronicky nejpozději 15 pracovních dní před zasedáním. </w:t>
      </w:r>
    </w:p>
    <w:p w14:paraId="1D19D005" w14:textId="77777777" w:rsidR="00A917BC" w:rsidRPr="00A917BC" w:rsidRDefault="00A917BC" w:rsidP="00FB01D7">
      <w:pPr>
        <w:pStyle w:val="Default"/>
        <w:numPr>
          <w:ilvl w:val="0"/>
          <w:numId w:val="13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>Pozvánka na zasedání Rady se zasílá členům/členkám Rady, stálým hostům/</w:t>
      </w:r>
      <w:proofErr w:type="spellStart"/>
      <w:r w:rsidRPr="00A917BC">
        <w:rPr>
          <w:sz w:val="22"/>
          <w:szCs w:val="22"/>
        </w:rPr>
        <w:t>hostkám</w:t>
      </w:r>
      <w:proofErr w:type="spellEnd"/>
      <w:r w:rsidRPr="00A917BC">
        <w:rPr>
          <w:sz w:val="22"/>
          <w:szCs w:val="22"/>
        </w:rPr>
        <w:t xml:space="preserve"> a</w:t>
      </w:r>
      <w:ins w:id="35" w:author="Kalenská Petra" w:date="2020-10-16T17:35:00Z">
        <w:r w:rsidR="001B6AF9">
          <w:rPr>
            <w:sz w:val="22"/>
            <w:szCs w:val="22"/>
          </w:rPr>
          <w:t> </w:t>
        </w:r>
      </w:ins>
      <w:del w:id="36" w:author="Kalenská Petra" w:date="2020-10-16T17:35:00Z">
        <w:r w:rsidRPr="00A917BC" w:rsidDel="001B6AF9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>dalším hostům/</w:t>
      </w:r>
      <w:proofErr w:type="spellStart"/>
      <w:r w:rsidRPr="00A917BC">
        <w:rPr>
          <w:sz w:val="22"/>
          <w:szCs w:val="22"/>
        </w:rPr>
        <w:t>hostkám</w:t>
      </w:r>
      <w:proofErr w:type="spellEnd"/>
      <w:r w:rsidRPr="00A917BC">
        <w:rPr>
          <w:sz w:val="22"/>
          <w:szCs w:val="22"/>
        </w:rPr>
        <w:t xml:space="preserve"> nebo externím spolupracovníkům/spolupracovnicím, o</w:t>
      </w:r>
      <w:ins w:id="37" w:author="Kalenská Petra" w:date="2020-10-16T17:35:00Z">
        <w:r w:rsidR="001B6AF9">
          <w:rPr>
            <w:sz w:val="22"/>
            <w:szCs w:val="22"/>
          </w:rPr>
          <w:t> </w:t>
        </w:r>
      </w:ins>
      <w:del w:id="38" w:author="Kalenská Petra" w:date="2020-10-16T17:35:00Z">
        <w:r w:rsidRPr="00A917BC" w:rsidDel="001B6AF9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jejichž přizvání rozhodne předseda/předsedkyně Rady. </w:t>
      </w:r>
    </w:p>
    <w:p w14:paraId="024E035F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05E405CB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3</w:t>
      </w:r>
    </w:p>
    <w:p w14:paraId="17BEEBA8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Průběh zasedání Rady</w:t>
      </w:r>
    </w:p>
    <w:p w14:paraId="12634B44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064B1FA0" w14:textId="10636ED5" w:rsidR="00A917BC" w:rsidRPr="00A917BC" w:rsidRDefault="00A917BC" w:rsidP="00FB01D7">
      <w:pPr>
        <w:pStyle w:val="Default"/>
        <w:numPr>
          <w:ilvl w:val="0"/>
          <w:numId w:val="15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Zasedání Rady řídí její předseda/předsedkyně. Program schvaluje Rada. </w:t>
      </w:r>
      <w:del w:id="39" w:author="Kalenská Petra" w:date="2020-10-16T17:36:00Z">
        <w:r w:rsidRPr="00A917BC" w:rsidDel="00CD0860">
          <w:rPr>
            <w:sz w:val="22"/>
            <w:szCs w:val="22"/>
          </w:rPr>
          <w:delText>Po dobu</w:delText>
        </w:r>
      </w:del>
      <w:ins w:id="40" w:author="Kalenská Petra" w:date="2020-10-16T17:36:00Z">
        <w:r w:rsidR="00CD0860">
          <w:rPr>
            <w:sz w:val="22"/>
            <w:szCs w:val="22"/>
          </w:rPr>
          <w:t>V </w:t>
        </w:r>
      </w:ins>
      <w:del w:id="41" w:author="Kalenská Petra" w:date="2020-10-16T17:36:00Z">
        <w:r w:rsidRPr="00A917BC" w:rsidDel="00CD0860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nepřítomnosti předsedy/předsedkyně Rady </w:t>
      </w:r>
      <w:del w:id="42" w:author="Kalenská Petra" w:date="2020-10-16T17:36:00Z">
        <w:r w:rsidRPr="00A917BC" w:rsidDel="00CD0860">
          <w:rPr>
            <w:sz w:val="22"/>
            <w:szCs w:val="22"/>
          </w:rPr>
          <w:delText xml:space="preserve">zastupuje </w:delText>
        </w:r>
      </w:del>
      <w:ins w:id="43" w:author="Kalenská Petra" w:date="2020-10-16T17:36:00Z">
        <w:r w:rsidR="00CD0860">
          <w:rPr>
            <w:sz w:val="22"/>
            <w:szCs w:val="22"/>
          </w:rPr>
          <w:t>zasedání řídí</w:t>
        </w:r>
        <w:r w:rsidR="00CD0860" w:rsidRPr="00A917BC">
          <w:rPr>
            <w:sz w:val="22"/>
            <w:szCs w:val="22"/>
          </w:rPr>
          <w:t xml:space="preserve"> </w:t>
        </w:r>
      </w:ins>
      <w:del w:id="44" w:author="Kalenská Petra" w:date="2020-11-11T18:10:00Z">
        <w:r w:rsidRPr="00A917BC" w:rsidDel="004B6FD5">
          <w:rPr>
            <w:sz w:val="22"/>
            <w:szCs w:val="22"/>
          </w:rPr>
          <w:delText>předsedu/předsedkyni Rady a</w:delText>
        </w:r>
      </w:del>
      <w:del w:id="45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del w:id="46" w:author="Kalenská Petra" w:date="2020-11-11T18:10:00Z">
        <w:r w:rsidRPr="00A917BC" w:rsidDel="004B6FD5">
          <w:rPr>
            <w:sz w:val="22"/>
            <w:szCs w:val="22"/>
          </w:rPr>
          <w:delText xml:space="preserve">řídí zasedání Rady </w:delText>
        </w:r>
      </w:del>
      <w:r w:rsidRPr="00A917BC">
        <w:rPr>
          <w:sz w:val="22"/>
          <w:szCs w:val="22"/>
        </w:rPr>
        <w:t>některý/některá z</w:t>
      </w:r>
      <w:ins w:id="47" w:author="Kalenská Petra" w:date="2020-10-16T17:37:00Z">
        <w:r w:rsidR="00064569">
          <w:rPr>
            <w:sz w:val="22"/>
            <w:szCs w:val="22"/>
          </w:rPr>
          <w:t> </w:t>
        </w:r>
      </w:ins>
      <w:del w:id="48" w:author="Kalenská Petra" w:date="2020-10-16T17:37:00Z">
        <w:r w:rsidRPr="00A917BC" w:rsidDel="00064569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>místopředsedů/místopředsedkyň Rady</w:t>
      </w:r>
      <w:ins w:id="49" w:author="Kalenská Petra" w:date="2020-10-16T17:37:00Z">
        <w:r w:rsidR="00CD0860">
          <w:rPr>
            <w:sz w:val="22"/>
            <w:szCs w:val="22"/>
          </w:rPr>
          <w:t>, případně jiný člen/členka Rady, kterého předseda/předsedkyně pověří</w:t>
        </w:r>
      </w:ins>
      <w:r w:rsidRPr="00A917BC">
        <w:rPr>
          <w:sz w:val="22"/>
          <w:szCs w:val="22"/>
        </w:rPr>
        <w:t xml:space="preserve">. </w:t>
      </w:r>
    </w:p>
    <w:p w14:paraId="0B08E388" w14:textId="77777777" w:rsidR="00FB01D7" w:rsidRDefault="00A917BC" w:rsidP="00FB01D7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Rada je způsobilá zasedat a přijímat </w:t>
      </w:r>
      <w:del w:id="50" w:author="Kalenská Petra" w:date="2020-10-16T17:37:00Z">
        <w:r w:rsidRPr="00A917BC" w:rsidDel="00895B64">
          <w:rPr>
            <w:sz w:val="22"/>
            <w:szCs w:val="22"/>
          </w:rPr>
          <w:delText>závěry</w:delText>
        </w:r>
      </w:del>
      <w:ins w:id="51" w:author="Kalenská Petra" w:date="2020-10-16T17:37:00Z">
        <w:r w:rsidR="00895B64">
          <w:rPr>
            <w:sz w:val="22"/>
            <w:szCs w:val="22"/>
          </w:rPr>
          <w:t>usnesení</w:t>
        </w:r>
      </w:ins>
      <w:r w:rsidRPr="00A917BC">
        <w:rPr>
          <w:sz w:val="22"/>
          <w:szCs w:val="22"/>
        </w:rPr>
        <w:t xml:space="preserve">, pokud je přítomna nadpoloviční většina jejích členů/členek. </w:t>
      </w:r>
      <w:del w:id="52" w:author="Kalenská Petra" w:date="2020-10-16T17:38:00Z">
        <w:r w:rsidRPr="00A917BC" w:rsidDel="00895B64">
          <w:rPr>
            <w:sz w:val="22"/>
            <w:szCs w:val="22"/>
          </w:rPr>
          <w:delText xml:space="preserve">Závěry </w:delText>
        </w:r>
      </w:del>
      <w:ins w:id="53" w:author="Kalenská Petra" w:date="2020-10-16T17:38:00Z">
        <w:r w:rsidR="00895B64">
          <w:rPr>
            <w:sz w:val="22"/>
            <w:szCs w:val="22"/>
          </w:rPr>
          <w:t>Usnesení</w:t>
        </w:r>
        <w:r w:rsidR="00895B64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se přijímají hlasováním. Způsob hlasování je upraven v</w:t>
      </w:r>
      <w:ins w:id="54" w:author="Kalenská Petra" w:date="2020-10-15T14:20:00Z">
        <w:r w:rsidR="001E5040">
          <w:rPr>
            <w:sz w:val="22"/>
            <w:szCs w:val="22"/>
          </w:rPr>
          <w:t> </w:t>
        </w:r>
      </w:ins>
      <w:del w:id="55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článku 4 tohoto Jednacího řádu. </w:t>
      </w:r>
    </w:p>
    <w:p w14:paraId="6F0D7C2F" w14:textId="1CE65FDB" w:rsidR="00A917BC" w:rsidRPr="00A917BC" w:rsidRDefault="00A917BC" w:rsidP="00FB01D7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>Zasedání Rady</w:t>
      </w:r>
      <w:ins w:id="56" w:author="Kalenská Petra" w:date="2020-10-20T15:32:00Z">
        <w:r w:rsidR="00396125">
          <w:rPr>
            <w:sz w:val="22"/>
            <w:szCs w:val="22"/>
          </w:rPr>
          <w:t xml:space="preserve">, </w:t>
        </w:r>
      </w:ins>
      <w:ins w:id="57" w:author="Kalenská Petra" w:date="2020-10-20T15:34:00Z">
        <w:r w:rsidR="00AB2EE7">
          <w:rPr>
            <w:sz w:val="22"/>
            <w:szCs w:val="22"/>
          </w:rPr>
          <w:t>výbor</w:t>
        </w:r>
      </w:ins>
      <w:ins w:id="58" w:author="Kalenská Petra" w:date="2020-10-20T15:35:00Z">
        <w:r w:rsidR="00AB2EE7">
          <w:rPr>
            <w:sz w:val="22"/>
            <w:szCs w:val="22"/>
          </w:rPr>
          <w:t>u, pracovní</w:t>
        </w:r>
        <w:r w:rsidR="00C379AF">
          <w:rPr>
            <w:sz w:val="22"/>
            <w:szCs w:val="22"/>
          </w:rPr>
          <w:t xml:space="preserve"> skupin</w:t>
        </w:r>
        <w:r w:rsidR="00AB2EE7">
          <w:rPr>
            <w:sz w:val="22"/>
            <w:szCs w:val="22"/>
          </w:rPr>
          <w:t>y</w:t>
        </w:r>
        <w:r w:rsidR="00C379AF">
          <w:rPr>
            <w:sz w:val="22"/>
            <w:szCs w:val="22"/>
          </w:rPr>
          <w:t xml:space="preserve"> </w:t>
        </w:r>
      </w:ins>
      <w:ins w:id="59" w:author="Kalenská Petra" w:date="2020-10-20T15:32:00Z">
        <w:r w:rsidR="00396125">
          <w:rPr>
            <w:sz w:val="22"/>
            <w:szCs w:val="22"/>
          </w:rPr>
          <w:t xml:space="preserve">a </w:t>
        </w:r>
      </w:ins>
      <w:ins w:id="60" w:author="Kalenská Petra" w:date="2020-10-20T15:37:00Z">
        <w:r w:rsidR="00AB2EE7">
          <w:rPr>
            <w:sz w:val="22"/>
            <w:szCs w:val="22"/>
          </w:rPr>
          <w:t xml:space="preserve">jejich </w:t>
        </w:r>
      </w:ins>
      <w:ins w:id="61" w:author="Kalenská Petra" w:date="2020-10-20T15:32:00Z">
        <w:r w:rsidR="00396125">
          <w:rPr>
            <w:sz w:val="22"/>
            <w:szCs w:val="22"/>
          </w:rPr>
          <w:t>orgán</w:t>
        </w:r>
      </w:ins>
      <w:ins w:id="62" w:author="Kalenská Petra" w:date="2020-10-20T15:36:00Z">
        <w:r w:rsidR="00AB2EE7">
          <w:rPr>
            <w:sz w:val="22"/>
            <w:szCs w:val="22"/>
          </w:rPr>
          <w:t>u</w:t>
        </w:r>
      </w:ins>
      <w:ins w:id="63" w:author="Kalenská Petra" w:date="2020-10-20T15:32:00Z">
        <w:r w:rsidR="00396125">
          <w:rPr>
            <w:sz w:val="22"/>
            <w:szCs w:val="22"/>
          </w:rPr>
          <w:t xml:space="preserve"> </w:t>
        </w:r>
      </w:ins>
      <w:del w:id="64" w:author="Kalenská Petra" w:date="2020-10-20T15:32:00Z">
        <w:r w:rsidRPr="00A917BC" w:rsidDel="00396125">
          <w:rPr>
            <w:sz w:val="22"/>
            <w:szCs w:val="22"/>
          </w:rPr>
          <w:delText xml:space="preserve"> </w:delText>
        </w:r>
      </w:del>
      <w:del w:id="65" w:author="Kalenská Petra" w:date="2020-10-16T17:38:00Z">
        <w:r w:rsidRPr="00A917BC" w:rsidDel="00895B64">
          <w:rPr>
            <w:sz w:val="22"/>
            <w:szCs w:val="22"/>
          </w:rPr>
          <w:delText xml:space="preserve">není </w:delText>
        </w:r>
      </w:del>
      <w:ins w:id="66" w:author="Kalenská Petra" w:date="2020-10-16T17:38:00Z">
        <w:r w:rsidR="00895B64">
          <w:rPr>
            <w:sz w:val="22"/>
            <w:szCs w:val="22"/>
          </w:rPr>
          <w:t>j</w:t>
        </w:r>
      </w:ins>
      <w:ins w:id="67" w:author="Kalenská Petra" w:date="2020-10-20T15:37:00Z">
        <w:r w:rsidR="00AB2EE7">
          <w:rPr>
            <w:sz w:val="22"/>
            <w:szCs w:val="22"/>
          </w:rPr>
          <w:t>e</w:t>
        </w:r>
      </w:ins>
      <w:ins w:id="68" w:author="Kalenská Petra" w:date="2020-10-16T17:38:00Z">
        <w:r w:rsidR="00895B64" w:rsidRPr="00A917BC">
          <w:rPr>
            <w:sz w:val="22"/>
            <w:szCs w:val="22"/>
          </w:rPr>
          <w:t xml:space="preserve"> </w:t>
        </w:r>
        <w:r w:rsidR="00895B64">
          <w:rPr>
            <w:sz w:val="22"/>
            <w:szCs w:val="22"/>
          </w:rPr>
          <w:t>ne</w:t>
        </w:r>
      </w:ins>
      <w:r w:rsidRPr="00A917BC">
        <w:rPr>
          <w:sz w:val="22"/>
          <w:szCs w:val="22"/>
        </w:rPr>
        <w:t>veřejn</w:t>
      </w:r>
      <w:del w:id="69" w:author="Kalenská Petra" w:date="2020-10-20T15:33:00Z">
        <w:r w:rsidRPr="00A917BC" w:rsidDel="00396125">
          <w:rPr>
            <w:sz w:val="22"/>
            <w:szCs w:val="22"/>
          </w:rPr>
          <w:delText>é</w:delText>
        </w:r>
      </w:del>
      <w:ins w:id="70" w:author="Kalenská Petra" w:date="2020-10-20T15:38:00Z">
        <w:r w:rsidR="00AB2EE7">
          <w:rPr>
            <w:sz w:val="22"/>
            <w:szCs w:val="22"/>
          </w:rPr>
          <w:t>é</w:t>
        </w:r>
      </w:ins>
      <w:r w:rsidRPr="00A917BC">
        <w:rPr>
          <w:sz w:val="22"/>
          <w:szCs w:val="22"/>
        </w:rPr>
        <w:t xml:space="preserve">, pokud </w:t>
      </w:r>
      <w:del w:id="71" w:author="Kalenská Petra" w:date="2020-10-20T15:33:00Z">
        <w:r w:rsidRPr="00A917BC" w:rsidDel="00396125">
          <w:rPr>
            <w:sz w:val="22"/>
            <w:szCs w:val="22"/>
          </w:rPr>
          <w:delText xml:space="preserve">Rada </w:delText>
        </w:r>
      </w:del>
      <w:ins w:id="72" w:author="Kalenská Petra" w:date="2020-10-20T15:33:00Z">
        <w:r w:rsidR="00396125">
          <w:rPr>
            <w:sz w:val="22"/>
            <w:szCs w:val="22"/>
          </w:rPr>
          <w:t>daný orgán</w:t>
        </w:r>
        <w:r w:rsidR="00396125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nerozhodne </w:t>
      </w:r>
      <w:del w:id="73" w:author="Kalenská Petra" w:date="2020-10-16T17:38:00Z">
        <w:r w:rsidRPr="00A917BC" w:rsidDel="00895B64">
          <w:rPr>
            <w:sz w:val="22"/>
            <w:szCs w:val="22"/>
          </w:rPr>
          <w:delText>o tom, že zasedání nebo jeho část jsou veřejné</w:delText>
        </w:r>
      </w:del>
      <w:ins w:id="74" w:author="Kalenská Petra" w:date="2020-10-16T17:38:00Z">
        <w:r w:rsidR="00895B64">
          <w:rPr>
            <w:sz w:val="22"/>
            <w:szCs w:val="22"/>
          </w:rPr>
          <w:t>jinak</w:t>
        </w:r>
      </w:ins>
      <w:r w:rsidRPr="00A917BC">
        <w:rPr>
          <w:sz w:val="22"/>
          <w:szCs w:val="22"/>
        </w:rPr>
        <w:t xml:space="preserve">. </w:t>
      </w:r>
      <w:del w:id="75" w:author="Kalenská Petra" w:date="2020-10-16T17:38:00Z">
        <w:r w:rsidRPr="00A917BC" w:rsidDel="00895B64">
          <w:rPr>
            <w:sz w:val="22"/>
            <w:szCs w:val="22"/>
          </w:rPr>
          <w:delText>Závěry</w:delText>
        </w:r>
      </w:del>
      <w:ins w:id="76" w:author="Kalenská Petra" w:date="2020-10-16T17:38:00Z">
        <w:r w:rsidR="00895B64">
          <w:rPr>
            <w:sz w:val="22"/>
            <w:szCs w:val="22"/>
          </w:rPr>
          <w:t>Usnesení</w:t>
        </w:r>
      </w:ins>
      <w:r w:rsidRPr="00A917BC">
        <w:rPr>
          <w:sz w:val="22"/>
          <w:szCs w:val="22"/>
        </w:rPr>
        <w:t>, včetně poměru hlasování, jsou veřejn</w:t>
      </w:r>
      <w:del w:id="77" w:author="Kalenská Petra" w:date="2020-10-16T17:39:00Z">
        <w:r w:rsidRPr="00A917BC" w:rsidDel="00895B64">
          <w:rPr>
            <w:sz w:val="22"/>
            <w:szCs w:val="22"/>
          </w:rPr>
          <w:delText>é</w:delText>
        </w:r>
      </w:del>
      <w:ins w:id="78" w:author="Kalenská Petra" w:date="2020-10-16T17:39:00Z">
        <w:r w:rsidR="00895B64">
          <w:rPr>
            <w:sz w:val="22"/>
            <w:szCs w:val="22"/>
          </w:rPr>
          <w:t>á</w:t>
        </w:r>
      </w:ins>
      <w:r w:rsidRPr="00A917BC">
        <w:rPr>
          <w:sz w:val="22"/>
          <w:szCs w:val="22"/>
        </w:rPr>
        <w:t xml:space="preserve">. </w:t>
      </w:r>
    </w:p>
    <w:p w14:paraId="7361F9DD" w14:textId="09B281AD" w:rsidR="00A917BC" w:rsidRPr="00A917BC" w:rsidRDefault="00A917BC" w:rsidP="00FB01D7">
      <w:pPr>
        <w:pStyle w:val="Default"/>
        <w:numPr>
          <w:ilvl w:val="0"/>
          <w:numId w:val="15"/>
        </w:numPr>
        <w:spacing w:after="15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Pokud byli na zasedání Rady pozváni členové/členky výborů Rady </w:t>
      </w:r>
      <w:del w:id="79" w:author="Kalenská Petra" w:date="2020-10-16T17:39:00Z">
        <w:r w:rsidRPr="00A917BC" w:rsidDel="000B05FD">
          <w:rPr>
            <w:sz w:val="22"/>
            <w:szCs w:val="22"/>
          </w:rPr>
          <w:delText>a/</w:delText>
        </w:r>
      </w:del>
      <w:r w:rsidRPr="00A917BC">
        <w:rPr>
          <w:sz w:val="22"/>
          <w:szCs w:val="22"/>
        </w:rPr>
        <w:t>nebo pracovních skupin, jsou přítomni po celou dobu zasedání. Hosté/hostky jsou přítomni zpravidla jen na jednání k bodu, který se jich týká. Předseda/předsedkyně výboru či pracovní skupiny Rady</w:t>
      </w:r>
      <w:ins w:id="80" w:author="Kalenská Petra" w:date="2020-10-20T16:00:00Z">
        <w:r w:rsidR="004C4612">
          <w:rPr>
            <w:sz w:val="22"/>
            <w:szCs w:val="22"/>
          </w:rPr>
          <w:t xml:space="preserve"> či osoba jím/jí pověřená</w:t>
        </w:r>
      </w:ins>
      <w:r w:rsidRPr="00A917BC">
        <w:rPr>
          <w:sz w:val="22"/>
          <w:szCs w:val="22"/>
        </w:rPr>
        <w:t xml:space="preserve"> se účastní zasedání Rady, na němž se projednává podnět výboru či pracovní skupiny, jehož je předsedou/předsedkyní. </w:t>
      </w:r>
      <w:ins w:id="81" w:author="Kalenská Petra" w:date="2020-10-16T17:40:00Z">
        <w:r w:rsidR="000B05FD">
          <w:rPr>
            <w:sz w:val="22"/>
            <w:szCs w:val="22"/>
          </w:rPr>
          <w:t>Zasedání Rady se vždy zúčastňují pracovníci/pracovnice sekretariátu Rady, kteří jsou přítomni po celou dobu zasedání.</w:t>
        </w:r>
      </w:ins>
    </w:p>
    <w:p w14:paraId="10BB9357" w14:textId="77777777" w:rsidR="00A917BC" w:rsidRPr="00A917BC" w:rsidRDefault="00A917BC" w:rsidP="00FB01D7">
      <w:pPr>
        <w:pStyle w:val="Default"/>
        <w:numPr>
          <w:ilvl w:val="0"/>
          <w:numId w:val="15"/>
        </w:numPr>
        <w:spacing w:after="15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Ze zasedání Rady se pořizuje vždy písemný </w:t>
      </w:r>
      <w:del w:id="82" w:author="Kalenská Petra" w:date="2019-11-25T10:32:00Z">
        <w:r w:rsidRPr="00A917BC" w:rsidDel="009E1EEE">
          <w:rPr>
            <w:sz w:val="22"/>
            <w:szCs w:val="22"/>
          </w:rPr>
          <w:delText>záznam</w:delText>
        </w:r>
      </w:del>
      <w:ins w:id="83" w:author="Kalenská Petra" w:date="2019-11-25T10:32:00Z">
        <w:r w:rsidR="009E1EEE">
          <w:rPr>
            <w:sz w:val="22"/>
            <w:szCs w:val="22"/>
          </w:rPr>
          <w:t>zápis</w:t>
        </w:r>
      </w:ins>
      <w:r w:rsidRPr="00A917BC">
        <w:rPr>
          <w:sz w:val="22"/>
          <w:szCs w:val="22"/>
        </w:rPr>
        <w:t xml:space="preserve">. </w:t>
      </w:r>
      <w:del w:id="84" w:author="Kalenská Petra" w:date="2019-11-25T10:18:00Z">
        <w:r w:rsidRPr="00A917BC" w:rsidDel="00BD324C">
          <w:rPr>
            <w:sz w:val="22"/>
            <w:szCs w:val="22"/>
          </w:rPr>
          <w:delText xml:space="preserve">Může se pořizovat i záznam zvukový. </w:delText>
        </w:r>
      </w:del>
      <w:r w:rsidRPr="00A917BC">
        <w:rPr>
          <w:sz w:val="22"/>
          <w:szCs w:val="22"/>
        </w:rPr>
        <w:t xml:space="preserve">Za vyhotovení </w:t>
      </w:r>
      <w:del w:id="85" w:author="Kalenská Petra" w:date="2019-11-25T10:32:00Z">
        <w:r w:rsidRPr="00A917BC" w:rsidDel="001A2C4F">
          <w:rPr>
            <w:sz w:val="22"/>
            <w:szCs w:val="22"/>
          </w:rPr>
          <w:delText xml:space="preserve">záznamu </w:delText>
        </w:r>
      </w:del>
      <w:ins w:id="86" w:author="Kalenská Petra" w:date="2019-11-25T10:32:00Z">
        <w:r w:rsidR="001A2C4F">
          <w:rPr>
            <w:sz w:val="22"/>
            <w:szCs w:val="22"/>
          </w:rPr>
          <w:t>zápisu</w:t>
        </w:r>
        <w:r w:rsidR="001A2C4F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odpovídá tajemník/tajemnice</w:t>
      </w:r>
      <w:ins w:id="87" w:author="Kalenská Petra" w:date="2020-10-16T17:42:00Z">
        <w:r w:rsidR="00076F0A">
          <w:rPr>
            <w:sz w:val="22"/>
            <w:szCs w:val="22"/>
          </w:rPr>
          <w:t xml:space="preserve"> Rady a</w:t>
        </w:r>
      </w:ins>
      <w:del w:id="88" w:author="Kalenská Petra" w:date="2020-10-16T17:42:00Z">
        <w:r w:rsidRPr="00A917BC" w:rsidDel="00076F0A">
          <w:rPr>
            <w:sz w:val="22"/>
            <w:szCs w:val="22"/>
          </w:rPr>
          <w:delText>.</w:delText>
        </w:r>
      </w:del>
      <w:r w:rsidRPr="00A917BC">
        <w:rPr>
          <w:sz w:val="22"/>
          <w:szCs w:val="22"/>
        </w:rPr>
        <w:t xml:space="preserve"> </w:t>
      </w:r>
      <w:del w:id="89" w:author="Kalenská Petra" w:date="2020-10-16T17:42:00Z">
        <w:r w:rsidRPr="00A917BC" w:rsidDel="00076F0A">
          <w:rPr>
            <w:sz w:val="22"/>
            <w:szCs w:val="22"/>
          </w:rPr>
          <w:delText>S</w:delText>
        </w:r>
      </w:del>
      <w:ins w:id="90" w:author="Kalenská Petra" w:date="2020-10-16T17:42:00Z">
        <w:r w:rsidR="00076F0A">
          <w:rPr>
            <w:sz w:val="22"/>
            <w:szCs w:val="22"/>
          </w:rPr>
          <w:t>s</w:t>
        </w:r>
      </w:ins>
      <w:r w:rsidRPr="00A917BC">
        <w:rPr>
          <w:sz w:val="22"/>
          <w:szCs w:val="22"/>
        </w:rPr>
        <w:t xml:space="preserve">chvaluje jej předseda/předsedkyně Rady, případně předsedající, který/která zasedání řídil/řídila. </w:t>
      </w:r>
    </w:p>
    <w:p w14:paraId="0710346B" w14:textId="77777777" w:rsidR="00A917BC" w:rsidRPr="00A917BC" w:rsidRDefault="00A917BC" w:rsidP="00FB01D7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Písemný </w:t>
      </w:r>
      <w:del w:id="91" w:author="Kalenská Petra" w:date="2019-11-25T10:32:00Z">
        <w:r w:rsidRPr="00A917BC" w:rsidDel="001A2C4F">
          <w:rPr>
            <w:sz w:val="22"/>
            <w:szCs w:val="22"/>
          </w:rPr>
          <w:delText xml:space="preserve">záznam </w:delText>
        </w:r>
      </w:del>
      <w:ins w:id="92" w:author="Kalenská Petra" w:date="2019-11-25T10:32:00Z">
        <w:r w:rsidR="001A2C4F">
          <w:rPr>
            <w:sz w:val="22"/>
            <w:szCs w:val="22"/>
          </w:rPr>
          <w:t>zápis</w:t>
        </w:r>
        <w:r w:rsidR="001A2C4F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obsahuje </w:t>
      </w:r>
    </w:p>
    <w:p w14:paraId="13B7AF1C" w14:textId="77777777" w:rsidR="00A917BC" w:rsidRPr="00A917BC" w:rsidRDefault="00A917BC" w:rsidP="00FB01D7">
      <w:pPr>
        <w:pStyle w:val="Default"/>
        <w:numPr>
          <w:ilvl w:val="1"/>
          <w:numId w:val="15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datum, dobu a místo zasedání, </w:t>
      </w:r>
    </w:p>
    <w:p w14:paraId="08C58E88" w14:textId="77777777" w:rsidR="00A917BC" w:rsidRPr="00A917BC" w:rsidRDefault="00A917BC" w:rsidP="00FB01D7">
      <w:pPr>
        <w:pStyle w:val="Default"/>
        <w:numPr>
          <w:ilvl w:val="1"/>
          <w:numId w:val="15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jména osob přítomných a omluvených, </w:t>
      </w:r>
    </w:p>
    <w:p w14:paraId="1DF9A437" w14:textId="77777777" w:rsidR="00A917BC" w:rsidRPr="00A917BC" w:rsidRDefault="00A917BC" w:rsidP="00FB01D7">
      <w:pPr>
        <w:pStyle w:val="Default"/>
        <w:numPr>
          <w:ilvl w:val="1"/>
          <w:numId w:val="15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program zasedání, </w:t>
      </w:r>
    </w:p>
    <w:p w14:paraId="0D1D9D49" w14:textId="77777777" w:rsidR="00A917BC" w:rsidRPr="00A917BC" w:rsidRDefault="00A917BC" w:rsidP="00FB01D7">
      <w:pPr>
        <w:pStyle w:val="Default"/>
        <w:numPr>
          <w:ilvl w:val="1"/>
          <w:numId w:val="15"/>
        </w:numPr>
        <w:spacing w:after="14"/>
        <w:jc w:val="both"/>
        <w:rPr>
          <w:sz w:val="22"/>
          <w:szCs w:val="22"/>
        </w:rPr>
      </w:pPr>
      <w:del w:id="93" w:author="Kalenská Petra" w:date="2020-10-16T17:43:00Z">
        <w:r w:rsidRPr="00A917BC" w:rsidDel="00EE3B31">
          <w:rPr>
            <w:sz w:val="22"/>
            <w:szCs w:val="22"/>
          </w:rPr>
          <w:delText xml:space="preserve">závěry </w:delText>
        </w:r>
      </w:del>
      <w:ins w:id="94" w:author="Kalenská Petra" w:date="2020-10-16T17:43:00Z">
        <w:r w:rsidR="00EE3B31">
          <w:rPr>
            <w:sz w:val="22"/>
            <w:szCs w:val="22"/>
          </w:rPr>
          <w:t>usnesení</w:t>
        </w:r>
        <w:r w:rsidR="00EE3B31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Rady, včetně prezentovaných stanovisek, výsledků hlasování členů/členek Rady a přijatých doporučení vládě; odlišné stanovisko člena/členky Rady se uvádí jen na jeho/její žádost, </w:t>
      </w:r>
    </w:p>
    <w:p w14:paraId="4427C20D" w14:textId="77777777" w:rsidR="00A917BC" w:rsidRPr="00A917BC" w:rsidRDefault="00A917BC" w:rsidP="00FB01D7">
      <w:pPr>
        <w:pStyle w:val="Default"/>
        <w:numPr>
          <w:ilvl w:val="1"/>
          <w:numId w:val="1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úkoly uložené členům/členkám Rady a sekretariátu Rady nebo </w:t>
      </w:r>
      <w:del w:id="95" w:author="Kalenská Petra" w:date="2020-10-16T17:44:00Z">
        <w:r w:rsidRPr="00A917BC" w:rsidDel="00EE3B31">
          <w:rPr>
            <w:sz w:val="22"/>
            <w:szCs w:val="22"/>
          </w:rPr>
          <w:delText xml:space="preserve">externím spolupracovníkům/spolupracovnicím </w:delText>
        </w:r>
      </w:del>
      <w:r w:rsidRPr="00A917BC">
        <w:rPr>
          <w:sz w:val="22"/>
          <w:szCs w:val="22"/>
        </w:rPr>
        <w:t>výborů</w:t>
      </w:r>
      <w:ins w:id="96" w:author="Kalenská Petra" w:date="2020-10-16T17:44:00Z">
        <w:r w:rsidR="00EE3B31">
          <w:rPr>
            <w:sz w:val="22"/>
            <w:szCs w:val="22"/>
          </w:rPr>
          <w:t>m</w:t>
        </w:r>
      </w:ins>
      <w:r w:rsidRPr="00A917BC">
        <w:rPr>
          <w:sz w:val="22"/>
          <w:szCs w:val="22"/>
        </w:rPr>
        <w:t xml:space="preserve"> </w:t>
      </w:r>
      <w:del w:id="97" w:author="Kalenská Petra" w:date="2020-10-16T17:44:00Z">
        <w:r w:rsidRPr="00A917BC" w:rsidDel="00EE3B31">
          <w:rPr>
            <w:sz w:val="22"/>
            <w:szCs w:val="22"/>
          </w:rPr>
          <w:delText xml:space="preserve">nebo </w:delText>
        </w:r>
      </w:del>
      <w:ins w:id="98" w:author="Kalenská Petra" w:date="2020-10-16T17:44:00Z">
        <w:r w:rsidR="00EE3B31">
          <w:rPr>
            <w:sz w:val="22"/>
            <w:szCs w:val="22"/>
          </w:rPr>
          <w:t>a</w:t>
        </w:r>
        <w:r w:rsidR="00EE3B31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pracovní</w:t>
      </w:r>
      <w:del w:id="99" w:author="Kalenská Petra" w:date="2020-10-16T17:44:00Z">
        <w:r w:rsidRPr="00A917BC" w:rsidDel="00EE3B31">
          <w:rPr>
            <w:sz w:val="22"/>
            <w:szCs w:val="22"/>
          </w:rPr>
          <w:delText>ch</w:delText>
        </w:r>
      </w:del>
      <w:ins w:id="100" w:author="Kalenská Petra" w:date="2020-10-16T17:44:00Z">
        <w:r w:rsidR="00EE3B31">
          <w:rPr>
            <w:sz w:val="22"/>
            <w:szCs w:val="22"/>
          </w:rPr>
          <w:t>m</w:t>
        </w:r>
      </w:ins>
      <w:r w:rsidRPr="00A917BC">
        <w:rPr>
          <w:sz w:val="22"/>
          <w:szCs w:val="22"/>
        </w:rPr>
        <w:t xml:space="preserve"> skupin</w:t>
      </w:r>
      <w:ins w:id="101" w:author="Kalenská Petra" w:date="2020-10-16T17:44:00Z">
        <w:r w:rsidR="00EE3B31">
          <w:rPr>
            <w:sz w:val="22"/>
            <w:szCs w:val="22"/>
          </w:rPr>
          <w:t>ám</w:t>
        </w:r>
      </w:ins>
      <w:r w:rsidRPr="00A917BC">
        <w:rPr>
          <w:sz w:val="22"/>
          <w:szCs w:val="22"/>
        </w:rPr>
        <w:t>, s</w:t>
      </w:r>
      <w:ins w:id="102" w:author="Kalenská Petra" w:date="2020-10-15T14:20:00Z">
        <w:r w:rsidR="001E5040">
          <w:rPr>
            <w:sz w:val="22"/>
            <w:szCs w:val="22"/>
          </w:rPr>
          <w:t> </w:t>
        </w:r>
      </w:ins>
      <w:del w:id="103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uvedením </w:t>
      </w:r>
      <w:del w:id="104" w:author="Kalenská Petra" w:date="2020-10-16T17:44:00Z">
        <w:r w:rsidRPr="00A917BC" w:rsidDel="00EE3B31">
          <w:rPr>
            <w:sz w:val="22"/>
            <w:szCs w:val="22"/>
          </w:rPr>
          <w:delText xml:space="preserve">jména </w:delText>
        </w:r>
      </w:del>
      <w:r w:rsidRPr="00A917BC">
        <w:rPr>
          <w:sz w:val="22"/>
          <w:szCs w:val="22"/>
        </w:rPr>
        <w:t xml:space="preserve">odpovědné osoby a termínu plnění. </w:t>
      </w:r>
    </w:p>
    <w:p w14:paraId="444C3FF8" w14:textId="212CD828" w:rsidR="00A917BC" w:rsidRPr="00A917BC" w:rsidRDefault="00A917BC" w:rsidP="00FB01D7">
      <w:pPr>
        <w:pStyle w:val="Default"/>
        <w:numPr>
          <w:ilvl w:val="0"/>
          <w:numId w:val="15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K originálu </w:t>
      </w:r>
      <w:del w:id="105" w:author="Kalenská Petra" w:date="2019-11-25T10:33:00Z">
        <w:r w:rsidRPr="00A917BC" w:rsidDel="002260EB">
          <w:rPr>
            <w:sz w:val="22"/>
            <w:szCs w:val="22"/>
          </w:rPr>
          <w:delText xml:space="preserve">záznamu </w:delText>
        </w:r>
      </w:del>
      <w:ins w:id="106" w:author="Kalenská Petra" w:date="2019-11-25T10:33:00Z">
        <w:r w:rsidR="002260EB">
          <w:rPr>
            <w:sz w:val="22"/>
            <w:szCs w:val="22"/>
          </w:rPr>
          <w:t>zápisu</w:t>
        </w:r>
        <w:r w:rsidR="002260EB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se přikládá prezenční listina. Pokud některý člen/některá členka opustí zasedání Rady před jeho ukončením, musí to být v </w:t>
      </w:r>
      <w:del w:id="107" w:author="Kalenská Petra" w:date="2019-11-25T10:33:00Z">
        <w:r w:rsidRPr="00A917BC" w:rsidDel="002A2E4D">
          <w:rPr>
            <w:sz w:val="22"/>
            <w:szCs w:val="22"/>
          </w:rPr>
          <w:delText xml:space="preserve">záznamu </w:delText>
        </w:r>
      </w:del>
      <w:ins w:id="108" w:author="Kalenská Petra" w:date="2019-11-25T10:33:00Z">
        <w:r w:rsidR="002A2E4D">
          <w:rPr>
            <w:sz w:val="22"/>
            <w:szCs w:val="22"/>
          </w:rPr>
          <w:t>zápisu</w:t>
        </w:r>
        <w:r w:rsidR="002A2E4D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uvedeno. Pokud se zasedání místo člena/členky Rady zúčastní zástupce/zástupkyně, přiloží se též jeho/její písemné </w:t>
      </w:r>
      <w:del w:id="109" w:author="Kalenská Petra" w:date="2020-11-10T12:55:00Z">
        <w:r w:rsidRPr="00A917BC" w:rsidDel="00A6799E">
          <w:rPr>
            <w:sz w:val="22"/>
            <w:szCs w:val="22"/>
          </w:rPr>
          <w:delText>zmocnění</w:delText>
        </w:r>
      </w:del>
      <w:ins w:id="110" w:author="Kalenská Petra" w:date="2020-11-10T12:55:00Z">
        <w:r w:rsidR="00A6799E">
          <w:rPr>
            <w:sz w:val="22"/>
            <w:szCs w:val="22"/>
          </w:rPr>
          <w:t>pověření</w:t>
        </w:r>
      </w:ins>
      <w:r w:rsidRPr="00A917BC">
        <w:rPr>
          <w:sz w:val="22"/>
          <w:szCs w:val="22"/>
        </w:rPr>
        <w:t xml:space="preserve">. </w:t>
      </w:r>
    </w:p>
    <w:p w14:paraId="3C3EDF5E" w14:textId="626CFDA2" w:rsidR="00A917BC" w:rsidRPr="00A917BC" w:rsidRDefault="00A917BC" w:rsidP="00FB01D7">
      <w:pPr>
        <w:pStyle w:val="Default"/>
        <w:numPr>
          <w:ilvl w:val="0"/>
          <w:numId w:val="15"/>
        </w:numPr>
        <w:spacing w:after="14"/>
        <w:jc w:val="both"/>
        <w:rPr>
          <w:sz w:val="22"/>
          <w:szCs w:val="22"/>
        </w:rPr>
      </w:pPr>
      <w:del w:id="111" w:author="Kalenská Petra" w:date="2019-11-25T10:33:00Z">
        <w:r w:rsidRPr="00A917BC" w:rsidDel="00626F66">
          <w:rPr>
            <w:sz w:val="22"/>
            <w:szCs w:val="22"/>
          </w:rPr>
          <w:delText xml:space="preserve">Záznam </w:delText>
        </w:r>
      </w:del>
      <w:ins w:id="112" w:author="Kalenská Petra" w:date="2019-11-25T10:33:00Z">
        <w:r w:rsidR="00626F66">
          <w:rPr>
            <w:sz w:val="22"/>
            <w:szCs w:val="22"/>
          </w:rPr>
          <w:t>Zápis</w:t>
        </w:r>
        <w:r w:rsidR="00626F66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ze zasedání Rady vyhotovuje sekretariát Rady. Návrh </w:t>
      </w:r>
      <w:del w:id="113" w:author="Kalenská Petra" w:date="2019-11-25T10:33:00Z">
        <w:r w:rsidRPr="00A917BC" w:rsidDel="00EC663C">
          <w:rPr>
            <w:sz w:val="22"/>
            <w:szCs w:val="22"/>
          </w:rPr>
          <w:delText xml:space="preserve">záznamu </w:delText>
        </w:r>
      </w:del>
      <w:ins w:id="114" w:author="Kalenská Petra" w:date="2019-11-25T10:33:00Z">
        <w:r w:rsidR="00EC663C">
          <w:rPr>
            <w:sz w:val="22"/>
            <w:szCs w:val="22"/>
          </w:rPr>
          <w:t>zápisu</w:t>
        </w:r>
        <w:r w:rsidR="00EC663C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se zasílá elektronicky členům/členkám Rady i hostům/</w:t>
      </w:r>
      <w:proofErr w:type="spellStart"/>
      <w:r w:rsidRPr="00A917BC">
        <w:rPr>
          <w:sz w:val="22"/>
          <w:szCs w:val="22"/>
        </w:rPr>
        <w:t>hostkám</w:t>
      </w:r>
      <w:proofErr w:type="spellEnd"/>
      <w:r w:rsidRPr="00A917BC">
        <w:rPr>
          <w:sz w:val="22"/>
          <w:szCs w:val="22"/>
        </w:rPr>
        <w:t xml:space="preserve"> k</w:t>
      </w:r>
      <w:ins w:id="115" w:author="Kalenská Petra" w:date="2020-10-15T14:20:00Z">
        <w:r w:rsidR="001E5040">
          <w:rPr>
            <w:sz w:val="22"/>
            <w:szCs w:val="22"/>
          </w:rPr>
          <w:t> </w:t>
        </w:r>
      </w:ins>
      <w:del w:id="116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připomínkám. Upravený </w:t>
      </w:r>
      <w:ins w:id="117" w:author="Kalenská Petra" w:date="2020-10-20T15:45:00Z">
        <w:r w:rsidR="00A84DFB">
          <w:rPr>
            <w:sz w:val="22"/>
            <w:szCs w:val="22"/>
          </w:rPr>
          <w:t>zápis</w:t>
        </w:r>
        <w:r w:rsidR="00A84DFB" w:rsidRPr="00A917BC">
          <w:rPr>
            <w:sz w:val="22"/>
            <w:szCs w:val="22"/>
          </w:rPr>
          <w:t xml:space="preserve"> </w:t>
        </w:r>
      </w:ins>
      <w:del w:id="118" w:author="Kalenská Petra" w:date="2020-10-20T15:45:00Z">
        <w:r w:rsidRPr="00A917BC" w:rsidDel="00A84DFB">
          <w:rPr>
            <w:sz w:val="22"/>
            <w:szCs w:val="22"/>
          </w:rPr>
          <w:delText xml:space="preserve">a </w:delText>
        </w:r>
      </w:del>
      <w:del w:id="119" w:author="Kalenská Petra" w:date="2020-10-16T17:47:00Z">
        <w:r w:rsidRPr="00A917BC" w:rsidDel="004047BA">
          <w:rPr>
            <w:sz w:val="22"/>
            <w:szCs w:val="22"/>
          </w:rPr>
          <w:delText xml:space="preserve">odsouhlasený </w:delText>
        </w:r>
      </w:del>
      <w:ins w:id="120" w:author="Kalenská Petra" w:date="2020-10-16T17:47:00Z">
        <w:r w:rsidR="004047BA">
          <w:rPr>
            <w:sz w:val="22"/>
            <w:szCs w:val="22"/>
          </w:rPr>
          <w:t>schválený</w:t>
        </w:r>
        <w:r w:rsidR="004047BA" w:rsidRPr="00A917BC">
          <w:rPr>
            <w:sz w:val="22"/>
            <w:szCs w:val="22"/>
          </w:rPr>
          <w:t xml:space="preserve"> </w:t>
        </w:r>
      </w:ins>
      <w:del w:id="121" w:author="Kalenská Petra" w:date="2019-11-25T10:33:00Z">
        <w:r w:rsidRPr="00A917BC" w:rsidDel="003C039B">
          <w:rPr>
            <w:sz w:val="22"/>
            <w:szCs w:val="22"/>
          </w:rPr>
          <w:delText xml:space="preserve">záznam </w:delText>
        </w:r>
      </w:del>
      <w:del w:id="122" w:author="Kalenská Petra" w:date="2020-10-20T15:44:00Z">
        <w:r w:rsidRPr="00A917BC" w:rsidDel="00A84DFB">
          <w:rPr>
            <w:sz w:val="22"/>
            <w:szCs w:val="22"/>
          </w:rPr>
          <w:delText xml:space="preserve">podepsaný </w:delText>
        </w:r>
      </w:del>
      <w:r w:rsidRPr="00A917BC">
        <w:rPr>
          <w:sz w:val="22"/>
          <w:szCs w:val="22"/>
        </w:rPr>
        <w:t xml:space="preserve">předsedou/předsedkyní Rady nebo jinou osobou, která předsedala zasedání, uveřejní sekretariát Rady na internetové stránce </w:t>
      </w:r>
      <w:del w:id="123" w:author="Kalenská Petra" w:date="2020-10-16T17:47:00Z">
        <w:r w:rsidRPr="00A917BC" w:rsidDel="004047BA">
          <w:rPr>
            <w:sz w:val="22"/>
            <w:szCs w:val="22"/>
          </w:rPr>
          <w:delText>Rady</w:delText>
        </w:r>
      </w:del>
      <w:ins w:id="124" w:author="Kalenská Petra" w:date="2020-10-16T17:47:00Z">
        <w:r w:rsidR="004047BA">
          <w:rPr>
            <w:sz w:val="22"/>
            <w:szCs w:val="22"/>
          </w:rPr>
          <w:t>vlády</w:t>
        </w:r>
      </w:ins>
      <w:r w:rsidRPr="00A917BC">
        <w:rPr>
          <w:sz w:val="22"/>
          <w:szCs w:val="22"/>
        </w:rPr>
        <w:t xml:space="preserve">. Pokud se nepodaří připomínkám vyhovět, předloží sekretariát Rady případné rozpory k projednání Radě na jejím nejbližším zasedání. </w:t>
      </w:r>
      <w:ins w:id="125" w:author="Kalenská Petra" w:date="2020-10-16T17:48:00Z">
        <w:r w:rsidR="00812B87">
          <w:rPr>
            <w:sz w:val="22"/>
            <w:szCs w:val="22"/>
          </w:rPr>
          <w:t>V takovém případě se opravy zápisu provádí v úvodu dalšího zasedání Rady.</w:t>
        </w:r>
      </w:ins>
    </w:p>
    <w:p w14:paraId="530BDD8F" w14:textId="77777777" w:rsidR="00A917BC" w:rsidRPr="00A917BC" w:rsidRDefault="00A917BC" w:rsidP="00FB01D7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del w:id="126" w:author="Kalenská Petra" w:date="2020-10-16T17:48:00Z">
        <w:r w:rsidRPr="00A917BC" w:rsidDel="00812B87">
          <w:rPr>
            <w:sz w:val="22"/>
            <w:szCs w:val="22"/>
          </w:rPr>
          <w:delText xml:space="preserve">Opravy </w:delText>
        </w:r>
      </w:del>
      <w:del w:id="127" w:author="Kalenská Petra" w:date="2019-11-25T10:33:00Z">
        <w:r w:rsidRPr="00A917BC" w:rsidDel="009E4634">
          <w:rPr>
            <w:sz w:val="22"/>
            <w:szCs w:val="22"/>
          </w:rPr>
          <w:delText xml:space="preserve">záznamu </w:delText>
        </w:r>
      </w:del>
      <w:del w:id="128" w:author="Kalenská Petra" w:date="2020-10-16T17:48:00Z">
        <w:r w:rsidRPr="00A917BC" w:rsidDel="00812B87">
          <w:rPr>
            <w:sz w:val="22"/>
            <w:szCs w:val="22"/>
          </w:rPr>
          <w:delText xml:space="preserve">se provádějí zpravidla v úvodu dalšího zasedání Rady. </w:delText>
        </w:r>
      </w:del>
      <w:r w:rsidRPr="00A917BC">
        <w:rPr>
          <w:sz w:val="22"/>
          <w:szCs w:val="22"/>
        </w:rPr>
        <w:t>Pokud o</w:t>
      </w:r>
      <w:del w:id="129" w:author="Kalenská Petra" w:date="2020-10-16T17:48:00Z">
        <w:r w:rsidRPr="00A917BC" w:rsidDel="00812B87">
          <w:rPr>
            <w:sz w:val="22"/>
            <w:szCs w:val="22"/>
          </w:rPr>
          <w:delText xml:space="preserve"> </w:delText>
        </w:r>
      </w:del>
      <w:ins w:id="130" w:author="Kalenská Petra" w:date="2020-10-16T17:48:00Z">
        <w:r w:rsidR="00812B87">
          <w:rPr>
            <w:sz w:val="22"/>
            <w:szCs w:val="22"/>
          </w:rPr>
          <w:t> </w:t>
        </w:r>
      </w:ins>
      <w:r w:rsidRPr="00A917BC">
        <w:rPr>
          <w:sz w:val="22"/>
          <w:szCs w:val="22"/>
        </w:rPr>
        <w:t>opravu žádá člen/členka Rady či jiný účastník/účastnice zasedání, předloží písemně nově navrhované znění nejpozději v termínu pro předkládání podklad</w:t>
      </w:r>
      <w:del w:id="131" w:author="Kalenská Petra" w:date="2020-10-16T17:49:00Z">
        <w:r w:rsidRPr="00A917BC" w:rsidDel="00812B87">
          <w:rPr>
            <w:sz w:val="22"/>
            <w:szCs w:val="22"/>
          </w:rPr>
          <w:delText>ových</w:delText>
        </w:r>
      </w:del>
      <w:ins w:id="132" w:author="Kalenská Petra" w:date="2020-10-16T17:49:00Z">
        <w:r w:rsidR="00812B87">
          <w:rPr>
            <w:sz w:val="22"/>
            <w:szCs w:val="22"/>
          </w:rPr>
          <w:t>ů</w:t>
        </w:r>
      </w:ins>
      <w:r w:rsidRPr="00A917BC">
        <w:rPr>
          <w:sz w:val="22"/>
          <w:szCs w:val="22"/>
        </w:rPr>
        <w:t xml:space="preserve"> </w:t>
      </w:r>
      <w:del w:id="133" w:author="Kalenská Petra" w:date="2020-10-16T17:49:00Z">
        <w:r w:rsidRPr="00A917BC" w:rsidDel="00812B87">
          <w:rPr>
            <w:sz w:val="22"/>
            <w:szCs w:val="22"/>
          </w:rPr>
          <w:delText xml:space="preserve">materiálů </w:delText>
        </w:r>
      </w:del>
      <w:r w:rsidRPr="00A917BC">
        <w:rPr>
          <w:sz w:val="22"/>
          <w:szCs w:val="22"/>
        </w:rPr>
        <w:t>pro zasedání Rady</w:t>
      </w:r>
      <w:del w:id="134" w:author="Kalenská Petra" w:date="2020-10-16T17:49:00Z">
        <w:r w:rsidRPr="00A917BC" w:rsidDel="00812B87">
          <w:rPr>
            <w:sz w:val="22"/>
            <w:szCs w:val="22"/>
          </w:rPr>
          <w:delText>, výjimečně až na začátku zasedání Rady</w:delText>
        </w:r>
      </w:del>
      <w:r w:rsidRPr="00A917BC">
        <w:rPr>
          <w:sz w:val="22"/>
          <w:szCs w:val="22"/>
        </w:rPr>
        <w:t xml:space="preserve">. Předseda/předsedkyně Rady rozhoduje o tom, zda se dříve došlé návrhy na opravu </w:t>
      </w:r>
      <w:del w:id="135" w:author="Kalenská Petra" w:date="2019-11-25T10:34:00Z">
        <w:r w:rsidRPr="00A917BC" w:rsidDel="00C552FC">
          <w:rPr>
            <w:sz w:val="22"/>
            <w:szCs w:val="22"/>
          </w:rPr>
          <w:delText xml:space="preserve">záznamu </w:delText>
        </w:r>
      </w:del>
      <w:ins w:id="136" w:author="Kalenská Petra" w:date="2019-11-25T10:34:00Z">
        <w:r w:rsidR="00C552FC">
          <w:rPr>
            <w:sz w:val="22"/>
            <w:szCs w:val="22"/>
          </w:rPr>
          <w:t>zápisu</w:t>
        </w:r>
        <w:r w:rsidR="00C552FC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rozešlou ihned, nebo až s pozvánkou na zasedání Rady. </w:t>
      </w:r>
    </w:p>
    <w:p w14:paraId="093F8A93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65B3D1C9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4</w:t>
      </w:r>
    </w:p>
    <w:p w14:paraId="3E84088D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Hlasování Rady</w:t>
      </w:r>
    </w:p>
    <w:p w14:paraId="6A48DEB7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0894F5FD" w14:textId="79BE4D3C" w:rsidR="00A917BC" w:rsidRPr="00A917BC" w:rsidRDefault="00A917BC" w:rsidP="007E632F">
      <w:pPr>
        <w:pStyle w:val="Default"/>
        <w:numPr>
          <w:ilvl w:val="0"/>
          <w:numId w:val="17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Rada hlasuje o </w:t>
      </w:r>
      <w:del w:id="137" w:author="Kalenská Petra" w:date="2020-10-16T17:50:00Z">
        <w:r w:rsidRPr="00A917BC" w:rsidDel="000F0649">
          <w:rPr>
            <w:sz w:val="22"/>
            <w:szCs w:val="22"/>
          </w:rPr>
          <w:delText>jednotlivém bodu</w:delText>
        </w:r>
      </w:del>
      <w:ins w:id="138" w:author="Kalenská Petra" w:date="2020-10-16T17:50:00Z">
        <w:r w:rsidR="000F0649">
          <w:rPr>
            <w:sz w:val="22"/>
            <w:szCs w:val="22"/>
          </w:rPr>
          <w:t xml:space="preserve">každém usnesení </w:t>
        </w:r>
      </w:ins>
      <w:ins w:id="139" w:author="Šafařík Radan" w:date="2020-10-17T17:17:00Z">
        <w:r w:rsidR="000F0C4E">
          <w:rPr>
            <w:sz w:val="22"/>
            <w:szCs w:val="22"/>
          </w:rPr>
          <w:t>zvlášť</w:t>
        </w:r>
      </w:ins>
      <w:r w:rsidRPr="00A917BC">
        <w:rPr>
          <w:sz w:val="22"/>
          <w:szCs w:val="22"/>
        </w:rPr>
        <w:t xml:space="preserve">, pokud nerozhodne, že hlasování o některých </w:t>
      </w:r>
      <w:del w:id="140" w:author="Kalenská Petra" w:date="2020-10-16T17:50:00Z">
        <w:r w:rsidRPr="00A917BC" w:rsidDel="000F0649">
          <w:rPr>
            <w:sz w:val="22"/>
            <w:szCs w:val="22"/>
          </w:rPr>
          <w:delText xml:space="preserve">bodech </w:delText>
        </w:r>
      </w:del>
      <w:ins w:id="141" w:author="Kalenská Petra" w:date="2020-10-16T17:50:00Z">
        <w:r w:rsidR="000F0649">
          <w:rPr>
            <w:sz w:val="22"/>
            <w:szCs w:val="22"/>
          </w:rPr>
          <w:t>návrzích</w:t>
        </w:r>
        <w:r w:rsidR="000F0649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spojí. </w:t>
      </w:r>
    </w:p>
    <w:p w14:paraId="55ADA6C7" w14:textId="77777777" w:rsidR="00A917BC" w:rsidRPr="00A917BC" w:rsidRDefault="00A917BC" w:rsidP="007E632F">
      <w:pPr>
        <w:pStyle w:val="Default"/>
        <w:numPr>
          <w:ilvl w:val="0"/>
          <w:numId w:val="17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Hlasování Rady je veřejné, pokud Rada o jednotlivém hlasování nerozhodne, že bude hlasováním tajným. Osoby, které nejsou oprávněny hlasovat, opustí místnost na dobu hlasování, jestliže je k tomu předsedající vyzve. Do </w:t>
      </w:r>
      <w:del w:id="142" w:author="Kalenská Petra" w:date="2020-10-16T17:51:00Z">
        <w:r w:rsidRPr="00A917BC" w:rsidDel="00D336F4">
          <w:rPr>
            <w:sz w:val="22"/>
            <w:szCs w:val="22"/>
          </w:rPr>
          <w:delText xml:space="preserve">záznamu </w:delText>
        </w:r>
      </w:del>
      <w:ins w:id="143" w:author="Kalenská Petra" w:date="2020-10-16T17:51:00Z">
        <w:r w:rsidR="00D336F4">
          <w:rPr>
            <w:sz w:val="22"/>
            <w:szCs w:val="22"/>
          </w:rPr>
          <w:t>zápisu</w:t>
        </w:r>
        <w:r w:rsidR="00D336F4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se uvádí poměr hlasování, nikoliv to, jak hlasovali jednotliví členové/jednotlivé členky. Odlišné stanovisko členů/členek Rady se do závěrů uvádí jen na jejich požádání. </w:t>
      </w:r>
    </w:p>
    <w:p w14:paraId="01E3FF28" w14:textId="77777777" w:rsidR="00A917BC" w:rsidRPr="00A917BC" w:rsidRDefault="00D336F4" w:rsidP="007E632F">
      <w:pPr>
        <w:pStyle w:val="Default"/>
        <w:numPr>
          <w:ilvl w:val="0"/>
          <w:numId w:val="17"/>
        </w:numPr>
        <w:spacing w:after="14"/>
        <w:jc w:val="both"/>
        <w:rPr>
          <w:sz w:val="22"/>
          <w:szCs w:val="22"/>
        </w:rPr>
      </w:pPr>
      <w:ins w:id="144" w:author="Kalenská Petra" w:date="2020-10-16T17:52:00Z">
        <w:r>
          <w:rPr>
            <w:sz w:val="22"/>
            <w:szCs w:val="22"/>
          </w:rPr>
          <w:t xml:space="preserve">Právo hlasovat mají pouze členové/členky Rady, případně jejich zástupci/zástupkyně na základě písemného pověření dle </w:t>
        </w:r>
      </w:ins>
      <w:del w:id="145" w:author="Kalenská Petra" w:date="2020-10-16T17:53:00Z">
        <w:r w:rsidR="00A917BC" w:rsidRPr="00A917BC" w:rsidDel="00D336F4">
          <w:rPr>
            <w:sz w:val="22"/>
            <w:szCs w:val="22"/>
          </w:rPr>
          <w:delText xml:space="preserve">Hlasují členové/členky Rady; pokud jsou na jednání přítomni zástupci/zástupkyně podle článku </w:delText>
        </w:r>
      </w:del>
      <w:r w:rsidR="00A917BC" w:rsidRPr="00C17CD6">
        <w:rPr>
          <w:iCs/>
          <w:sz w:val="22"/>
          <w:szCs w:val="22"/>
        </w:rPr>
        <w:t>5</w:t>
      </w:r>
      <w:r w:rsidR="00A917BC" w:rsidRPr="00A917BC">
        <w:rPr>
          <w:i/>
          <w:iCs/>
          <w:sz w:val="22"/>
          <w:szCs w:val="22"/>
        </w:rPr>
        <w:t xml:space="preserve"> </w:t>
      </w:r>
      <w:r w:rsidR="00A917BC" w:rsidRPr="00A917BC">
        <w:rPr>
          <w:sz w:val="22"/>
          <w:szCs w:val="22"/>
        </w:rPr>
        <w:t>odst. 4 Statutu Rady</w:t>
      </w:r>
      <w:del w:id="146" w:author="Kalenská Petra" w:date="2020-10-16T17:55:00Z">
        <w:r w:rsidR="00A917BC" w:rsidRPr="00A917BC" w:rsidDel="003071BF">
          <w:rPr>
            <w:sz w:val="22"/>
            <w:szCs w:val="22"/>
          </w:rPr>
          <w:delText>, hlasují jen, když mají výslovné pověření k</w:delText>
        </w:r>
      </w:del>
      <w:del w:id="147" w:author="Kalenská Petra" w:date="2020-10-15T14:20:00Z">
        <w:r w:rsidR="00A917BC" w:rsidRPr="00A917BC" w:rsidDel="001E5040">
          <w:rPr>
            <w:sz w:val="22"/>
            <w:szCs w:val="22"/>
          </w:rPr>
          <w:delText xml:space="preserve"> </w:delText>
        </w:r>
      </w:del>
      <w:del w:id="148" w:author="Kalenská Petra" w:date="2020-10-16T17:55:00Z">
        <w:r w:rsidR="00A917BC" w:rsidRPr="00A917BC" w:rsidDel="003071BF">
          <w:rPr>
            <w:sz w:val="22"/>
            <w:szCs w:val="22"/>
          </w:rPr>
          <w:delText>hlasování</w:delText>
        </w:r>
      </w:del>
      <w:r w:rsidR="00A917BC" w:rsidRPr="00A917BC">
        <w:rPr>
          <w:sz w:val="22"/>
          <w:szCs w:val="22"/>
        </w:rPr>
        <w:t xml:space="preserve">. </w:t>
      </w:r>
      <w:del w:id="149" w:author="Kalenská Petra" w:date="2020-10-16T17:55:00Z">
        <w:r w:rsidR="00A917BC" w:rsidRPr="00A917BC" w:rsidDel="003071BF">
          <w:rPr>
            <w:sz w:val="22"/>
            <w:szCs w:val="22"/>
          </w:rPr>
          <w:delText>Závěr Rady</w:delText>
        </w:r>
      </w:del>
      <w:ins w:id="150" w:author="Kalenská Petra" w:date="2020-10-16T17:55:00Z">
        <w:r w:rsidR="003071BF">
          <w:rPr>
            <w:sz w:val="22"/>
            <w:szCs w:val="22"/>
          </w:rPr>
          <w:t>Usnesení</w:t>
        </w:r>
      </w:ins>
      <w:r w:rsidR="00A917BC" w:rsidRPr="00A917BC">
        <w:rPr>
          <w:sz w:val="22"/>
          <w:szCs w:val="22"/>
        </w:rPr>
        <w:t xml:space="preserve"> je přijat</w:t>
      </w:r>
      <w:ins w:id="151" w:author="Kalenská Petra" w:date="2020-10-16T17:55:00Z">
        <w:r w:rsidR="003071BF">
          <w:rPr>
            <w:sz w:val="22"/>
            <w:szCs w:val="22"/>
          </w:rPr>
          <w:t>o</w:t>
        </w:r>
      </w:ins>
      <w:r w:rsidR="00A917BC" w:rsidRPr="00A917BC">
        <w:rPr>
          <w:sz w:val="22"/>
          <w:szCs w:val="22"/>
        </w:rPr>
        <w:t>, pokud pro něj hlasuje většina přítomných členů/členek (včetně případných zástupců/zástupkyň oprávněných k hlasování). V</w:t>
      </w:r>
      <w:ins w:id="152" w:author="Kalenská Petra" w:date="2020-10-15T14:20:00Z">
        <w:r w:rsidR="001E5040">
          <w:rPr>
            <w:sz w:val="22"/>
            <w:szCs w:val="22"/>
          </w:rPr>
          <w:t> </w:t>
        </w:r>
      </w:ins>
      <w:del w:id="153" w:author="Kalenská Petra" w:date="2020-10-15T14:20:00Z">
        <w:r w:rsidR="00A917BC" w:rsidRPr="00A917BC" w:rsidDel="001E5040">
          <w:rPr>
            <w:sz w:val="22"/>
            <w:szCs w:val="22"/>
          </w:rPr>
          <w:delText xml:space="preserve"> </w:delText>
        </w:r>
      </w:del>
      <w:r w:rsidR="00A917BC" w:rsidRPr="00A917BC">
        <w:rPr>
          <w:sz w:val="22"/>
          <w:szCs w:val="22"/>
        </w:rPr>
        <w:t xml:space="preserve">případě rovnosti hlasů rozhoduje hlas předsedajícího/předsedající. </w:t>
      </w:r>
    </w:p>
    <w:p w14:paraId="22C0535C" w14:textId="5D7396D0" w:rsidR="00A917BC" w:rsidRPr="00A917BC" w:rsidRDefault="00A917BC" w:rsidP="007E632F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>V naléhavých případech může Rada hlasovat také způsobem per rollam</w:t>
      </w:r>
      <w:ins w:id="154" w:author="Kalenská Petra" w:date="2020-11-10T12:57:00Z">
        <w:r w:rsidR="00C17CD6">
          <w:rPr>
            <w:sz w:val="22"/>
            <w:szCs w:val="22"/>
          </w:rPr>
          <w:t>,</w:t>
        </w:r>
        <w:r w:rsidR="00C17CD6" w:rsidRPr="00C17CD6">
          <w:rPr>
            <w:sz w:val="22"/>
            <w:szCs w:val="22"/>
          </w:rPr>
          <w:t xml:space="preserve"> </w:t>
        </w:r>
        <w:r w:rsidR="00C17CD6">
          <w:rPr>
            <w:sz w:val="22"/>
            <w:szCs w:val="22"/>
          </w:rPr>
          <w:t>a to na návrh kteréhokoli člena/členky Rady</w:t>
        </w:r>
      </w:ins>
      <w:r w:rsidRPr="00A917BC">
        <w:rPr>
          <w:sz w:val="22"/>
          <w:szCs w:val="22"/>
        </w:rPr>
        <w:t xml:space="preserve">. Hlasování per rollam probíhá tak, že sekretariát Rady zašle elektronicky členům/členkám Rady návrh na hlasování spolu s návrhem usnesení, o kterém se hlasuje, a odůvodněním návrhu. Návrh na hlasování obsahuje také lhůtu, do které se mají členové/členky Rady k návrhu vyjádřit. Lhůta nesmí být kratší než 3 pracovní dny. Pokud se člen/členka Rady ve stanovené lhůtě nevyjádří, má se za to, že s návrhem souhlasí. </w:t>
      </w:r>
    </w:p>
    <w:p w14:paraId="474AC23F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1A0AC2DB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5</w:t>
      </w:r>
    </w:p>
    <w:p w14:paraId="29E2087A" w14:textId="68DC9D9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del w:id="155" w:author="Kalenská Petra" w:date="2020-10-16T18:03:00Z">
        <w:r w:rsidRPr="00A917BC" w:rsidDel="00B37FE3">
          <w:rPr>
            <w:b/>
            <w:bCs/>
            <w:sz w:val="22"/>
            <w:szCs w:val="22"/>
          </w:rPr>
          <w:delText xml:space="preserve">Schůze </w:delText>
        </w:r>
      </w:del>
      <w:ins w:id="156" w:author="Kalenská Petra" w:date="2020-10-16T18:03:00Z">
        <w:r w:rsidR="00B37FE3">
          <w:rPr>
            <w:b/>
            <w:bCs/>
            <w:sz w:val="22"/>
            <w:szCs w:val="22"/>
          </w:rPr>
          <w:t>Zasedání</w:t>
        </w:r>
        <w:r w:rsidR="00B37FE3" w:rsidRPr="00A917BC">
          <w:rPr>
            <w:b/>
            <w:bCs/>
            <w:sz w:val="22"/>
            <w:szCs w:val="22"/>
          </w:rPr>
          <w:t xml:space="preserve"> </w:t>
        </w:r>
      </w:ins>
      <w:r w:rsidRPr="00A917BC">
        <w:rPr>
          <w:b/>
          <w:bCs/>
          <w:sz w:val="22"/>
          <w:szCs w:val="22"/>
        </w:rPr>
        <w:t>výboru Rady</w:t>
      </w:r>
    </w:p>
    <w:p w14:paraId="5F6BFDA5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4CEE8E2A" w14:textId="72969081" w:rsidR="00A917BC" w:rsidRPr="00A917BC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del w:id="157" w:author="Kalenská Petra" w:date="2020-10-16T18:03:00Z">
        <w:r w:rsidRPr="00A917BC" w:rsidDel="00C763F3">
          <w:rPr>
            <w:sz w:val="22"/>
            <w:szCs w:val="22"/>
          </w:rPr>
          <w:delText xml:space="preserve">Schůze </w:delText>
        </w:r>
      </w:del>
      <w:ins w:id="158" w:author="Kalenská Petra" w:date="2020-10-16T18:03:00Z">
        <w:r w:rsidR="00C763F3">
          <w:rPr>
            <w:sz w:val="22"/>
            <w:szCs w:val="22"/>
          </w:rPr>
          <w:t>Zasedání</w:t>
        </w:r>
        <w:r w:rsidR="00C763F3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výboru Rady se konají podle potřeby. Termín </w:t>
      </w:r>
      <w:del w:id="159" w:author="Kalenská Petra" w:date="2020-10-16T18:03:00Z">
        <w:r w:rsidRPr="00A917BC" w:rsidDel="00C763F3">
          <w:rPr>
            <w:sz w:val="22"/>
            <w:szCs w:val="22"/>
          </w:rPr>
          <w:delText xml:space="preserve">schůze </w:delText>
        </w:r>
      </w:del>
      <w:ins w:id="160" w:author="Kalenská Petra" w:date="2020-10-16T18:03:00Z">
        <w:r w:rsidR="00C763F3">
          <w:rPr>
            <w:sz w:val="22"/>
            <w:szCs w:val="22"/>
          </w:rPr>
          <w:t>zasedání</w:t>
        </w:r>
        <w:r w:rsidR="00C763F3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určuje a</w:t>
      </w:r>
      <w:ins w:id="161" w:author="Kalenská Petra" w:date="2020-10-16T18:03:00Z">
        <w:r w:rsidR="00C763F3">
          <w:rPr>
            <w:sz w:val="22"/>
            <w:szCs w:val="22"/>
          </w:rPr>
          <w:t> </w:t>
        </w:r>
      </w:ins>
      <w:del w:id="162" w:author="Kalenská Petra" w:date="2020-10-16T18:03:00Z">
        <w:r w:rsidRPr="00A917BC" w:rsidDel="00C763F3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>program navrhuje předseda/předsedkyně výboru po dohodě s</w:t>
      </w:r>
      <w:del w:id="163" w:author="Kalenská Petra" w:date="2020-10-16T18:03:00Z">
        <w:r w:rsidRPr="00A917BC" w:rsidDel="00C763F3">
          <w:rPr>
            <w:sz w:val="22"/>
            <w:szCs w:val="22"/>
          </w:rPr>
          <w:delText xml:space="preserve"> </w:delText>
        </w:r>
      </w:del>
      <w:ins w:id="164" w:author="Kalenská Petra" w:date="2020-10-16T18:03:00Z">
        <w:r w:rsidR="00C763F3">
          <w:rPr>
            <w:sz w:val="22"/>
            <w:szCs w:val="22"/>
          </w:rPr>
          <w:t> </w:t>
        </w:r>
      </w:ins>
      <w:r w:rsidRPr="00A917BC">
        <w:rPr>
          <w:sz w:val="22"/>
          <w:szCs w:val="22"/>
        </w:rPr>
        <w:t>tajemníkem/tajemnicí výboru. V</w:t>
      </w:r>
      <w:ins w:id="165" w:author="Kalenská Petra" w:date="2020-10-15T14:20:00Z">
        <w:r w:rsidR="001E5040">
          <w:rPr>
            <w:sz w:val="22"/>
            <w:szCs w:val="22"/>
          </w:rPr>
          <w:t> </w:t>
        </w:r>
      </w:ins>
      <w:del w:id="166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ostatním se použije článek 2 odst. 2 až 3 a 5 až 7 přiměřeně. </w:t>
      </w:r>
    </w:p>
    <w:p w14:paraId="76D0B852" w14:textId="77777777" w:rsidR="00A917BC" w:rsidRPr="00A917BC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Program </w:t>
      </w:r>
      <w:del w:id="167" w:author="Kalenská Petra" w:date="2020-10-16T18:04:00Z">
        <w:r w:rsidRPr="00A917BC" w:rsidDel="00CF40FF">
          <w:rPr>
            <w:sz w:val="22"/>
            <w:szCs w:val="22"/>
          </w:rPr>
          <w:delText xml:space="preserve">schůze </w:delText>
        </w:r>
      </w:del>
      <w:ins w:id="168" w:author="Kalenská Petra" w:date="2020-10-16T18:04:00Z">
        <w:r w:rsidR="00CF40FF">
          <w:rPr>
            <w:sz w:val="22"/>
            <w:szCs w:val="22"/>
          </w:rPr>
          <w:t>zasedání</w:t>
        </w:r>
        <w:r w:rsidR="00CF40FF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se schvaluje na </w:t>
      </w:r>
      <w:del w:id="169" w:author="Kalenská Petra" w:date="2020-10-16T18:04:00Z">
        <w:r w:rsidRPr="00A917BC" w:rsidDel="00CF40FF">
          <w:rPr>
            <w:sz w:val="22"/>
            <w:szCs w:val="22"/>
          </w:rPr>
          <w:delText xml:space="preserve">jejím </w:delText>
        </w:r>
      </w:del>
      <w:ins w:id="170" w:author="Kalenská Petra" w:date="2020-10-16T18:04:00Z">
        <w:r w:rsidR="00CF40FF">
          <w:rPr>
            <w:sz w:val="22"/>
            <w:szCs w:val="22"/>
          </w:rPr>
          <w:t>jeho</w:t>
        </w:r>
        <w:r w:rsidR="00CF40FF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začátku. V případě, že člen/</w:t>
      </w:r>
      <w:proofErr w:type="spellStart"/>
      <w:r w:rsidRPr="00A917BC">
        <w:rPr>
          <w:sz w:val="22"/>
          <w:szCs w:val="22"/>
        </w:rPr>
        <w:t>ka</w:t>
      </w:r>
      <w:proofErr w:type="spellEnd"/>
      <w:r w:rsidRPr="00A917BC">
        <w:rPr>
          <w:sz w:val="22"/>
          <w:szCs w:val="22"/>
        </w:rPr>
        <w:t xml:space="preserve"> výboru podá návrh na změnu či rozšíření programu, výbor o tomto návrhu hlasuje. Návrh na změnu či rozšíření programu je přijat v případě, že s tím souhlasí nadpoloviční většina přítomných členů/členek výboru. </w:t>
      </w:r>
    </w:p>
    <w:p w14:paraId="403C248A" w14:textId="64E35BA7" w:rsidR="00A917BC" w:rsidRPr="00A917BC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Člen/členka výboru Rady </w:t>
      </w:r>
      <w:ins w:id="171" w:author="Kalenská Petra" w:date="2020-10-16T18:05:00Z">
        <w:r w:rsidR="00CF40FF">
          <w:rPr>
            <w:sz w:val="22"/>
            <w:szCs w:val="22"/>
          </w:rPr>
          <w:t xml:space="preserve">je povinen/povinna účastnit </w:t>
        </w:r>
      </w:ins>
      <w:r w:rsidRPr="00A917BC">
        <w:rPr>
          <w:sz w:val="22"/>
          <w:szCs w:val="22"/>
        </w:rPr>
        <w:t xml:space="preserve">se </w:t>
      </w:r>
      <w:del w:id="172" w:author="Kalenská Petra" w:date="2020-10-16T18:05:00Z">
        <w:r w:rsidRPr="00A917BC" w:rsidDel="00CF40FF">
          <w:rPr>
            <w:sz w:val="22"/>
            <w:szCs w:val="22"/>
          </w:rPr>
          <w:delText>účastní schůze výboru</w:delText>
        </w:r>
      </w:del>
      <w:ins w:id="173" w:author="Kalenská Petra" w:date="2020-10-16T18:05:00Z">
        <w:r w:rsidR="00CF40FF">
          <w:rPr>
            <w:sz w:val="22"/>
            <w:szCs w:val="22"/>
          </w:rPr>
          <w:t xml:space="preserve">jeho zasedání </w:t>
        </w:r>
      </w:ins>
      <w:del w:id="174" w:author="Kalenská Petra" w:date="2020-10-20T15:53:00Z">
        <w:r w:rsidRPr="00A917BC" w:rsidDel="00A84DFB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>osobně</w:t>
      </w:r>
      <w:del w:id="175" w:author="Kalenská Petra" w:date="2020-10-20T15:53:00Z">
        <w:r w:rsidRPr="00A917BC" w:rsidDel="00A84DFB">
          <w:rPr>
            <w:sz w:val="22"/>
            <w:szCs w:val="22"/>
          </w:rPr>
          <w:delText>;</w:delText>
        </w:r>
      </w:del>
      <w:ins w:id="176" w:author="Kalenská Petra" w:date="2020-10-20T15:53:00Z">
        <w:r w:rsidR="00A84DFB">
          <w:rPr>
            <w:sz w:val="22"/>
            <w:szCs w:val="22"/>
          </w:rPr>
          <w:t>.</w:t>
        </w:r>
      </w:ins>
      <w:r w:rsidRPr="00A917BC">
        <w:rPr>
          <w:sz w:val="22"/>
          <w:szCs w:val="22"/>
        </w:rPr>
        <w:t xml:space="preserve"> </w:t>
      </w:r>
      <w:del w:id="177" w:author="Kalenská Petra" w:date="2020-10-20T15:53:00Z">
        <w:r w:rsidRPr="00A917BC" w:rsidDel="00A84DFB">
          <w:rPr>
            <w:sz w:val="22"/>
            <w:szCs w:val="22"/>
          </w:rPr>
          <w:delText>v</w:delText>
        </w:r>
      </w:del>
      <w:ins w:id="178" w:author="Kalenská Petra" w:date="2020-10-20T15:53:00Z">
        <w:r w:rsidR="00A84DFB">
          <w:rPr>
            <w:sz w:val="22"/>
            <w:szCs w:val="22"/>
          </w:rPr>
          <w:t>V</w:t>
        </w:r>
      </w:ins>
      <w:r w:rsidRPr="00A917BC">
        <w:rPr>
          <w:sz w:val="22"/>
          <w:szCs w:val="22"/>
        </w:rPr>
        <w:t xml:space="preserve"> případě neúčasti </w:t>
      </w:r>
      <w:ins w:id="179" w:author="Kalenská Petra" w:date="2020-10-20T15:53:00Z">
        <w:r w:rsidR="00A84DFB">
          <w:rPr>
            <w:sz w:val="22"/>
            <w:szCs w:val="22"/>
          </w:rPr>
          <w:t xml:space="preserve">se postupuje podle článku </w:t>
        </w:r>
      </w:ins>
      <w:ins w:id="180" w:author="Kalenská Petra" w:date="2020-10-20T15:54:00Z">
        <w:r w:rsidR="00A84DFB">
          <w:rPr>
            <w:sz w:val="22"/>
            <w:szCs w:val="22"/>
          </w:rPr>
          <w:t xml:space="preserve">5 odst. </w:t>
        </w:r>
      </w:ins>
      <w:ins w:id="181" w:author="Kalenská Petra" w:date="2020-10-20T15:53:00Z">
        <w:r w:rsidR="00A84DFB">
          <w:rPr>
            <w:sz w:val="22"/>
            <w:szCs w:val="22"/>
          </w:rPr>
          <w:t xml:space="preserve">3 </w:t>
        </w:r>
      </w:ins>
      <w:ins w:id="182" w:author="Kalenská Petra" w:date="2020-10-20T15:55:00Z">
        <w:r w:rsidR="00A84DFB">
          <w:rPr>
            <w:sz w:val="22"/>
            <w:szCs w:val="22"/>
          </w:rPr>
          <w:t>a</w:t>
        </w:r>
      </w:ins>
      <w:ins w:id="183" w:author="Kalenská Petra" w:date="2020-10-20T15:53:00Z">
        <w:r w:rsidR="00A84DFB">
          <w:rPr>
            <w:sz w:val="22"/>
            <w:szCs w:val="22"/>
          </w:rPr>
          <w:t xml:space="preserve"> </w:t>
        </w:r>
      </w:ins>
      <w:ins w:id="184" w:author="Kalenská Petra" w:date="2020-10-20T15:54:00Z">
        <w:r w:rsidR="00A84DFB">
          <w:rPr>
            <w:sz w:val="22"/>
            <w:szCs w:val="22"/>
          </w:rPr>
          <w:t>4</w:t>
        </w:r>
      </w:ins>
      <w:ins w:id="185" w:author="Kalenská Petra" w:date="2020-11-11T18:15:00Z">
        <w:r w:rsidR="00272EEA">
          <w:rPr>
            <w:sz w:val="22"/>
            <w:szCs w:val="22"/>
          </w:rPr>
          <w:t xml:space="preserve"> Statutu Rady</w:t>
        </w:r>
      </w:ins>
      <w:ins w:id="186" w:author="Kalenská Petra" w:date="2020-10-20T15:55:00Z">
        <w:r w:rsidR="00A84DFB">
          <w:rPr>
            <w:sz w:val="22"/>
            <w:szCs w:val="22"/>
          </w:rPr>
          <w:t xml:space="preserve">. </w:t>
        </w:r>
      </w:ins>
      <w:del w:id="187" w:author="Kalenská Petra" w:date="2020-10-20T15:55:00Z">
        <w:r w:rsidRPr="00A917BC" w:rsidDel="00A84DFB">
          <w:rPr>
            <w:sz w:val="22"/>
            <w:szCs w:val="22"/>
          </w:rPr>
          <w:delText>je povinen/povinna se omluvit</w:delText>
        </w:r>
      </w:del>
      <w:del w:id="188" w:author="Kalenská Petra" w:date="2020-10-16T18:08:00Z">
        <w:r w:rsidRPr="00A917BC" w:rsidDel="00CF40FF">
          <w:rPr>
            <w:sz w:val="22"/>
            <w:szCs w:val="22"/>
          </w:rPr>
          <w:delText xml:space="preserve"> a</w:delText>
        </w:r>
      </w:del>
      <w:del w:id="189" w:author="Kalenská Petra" w:date="2020-10-20T15:55:00Z">
        <w:r w:rsidRPr="00A917BC" w:rsidDel="00A84DFB">
          <w:rPr>
            <w:sz w:val="22"/>
            <w:szCs w:val="22"/>
          </w:rPr>
          <w:delText xml:space="preserve"> zaslat své vyjádření k projednávaným záležitostem </w:delText>
        </w:r>
      </w:del>
      <w:del w:id="190" w:author="Kalenská Petra" w:date="2020-10-16T18:08:00Z">
        <w:r w:rsidRPr="00A917BC" w:rsidDel="00CF40FF">
          <w:rPr>
            <w:sz w:val="22"/>
            <w:szCs w:val="22"/>
          </w:rPr>
          <w:delText>sekretariátu Rady elektronicky</w:delText>
        </w:r>
      </w:del>
      <w:del w:id="191" w:author="Kalenská Petra" w:date="2020-10-20T15:55:00Z">
        <w:r w:rsidRPr="00A917BC" w:rsidDel="00A84DFB">
          <w:rPr>
            <w:sz w:val="22"/>
            <w:szCs w:val="22"/>
          </w:rPr>
          <w:delText xml:space="preserve"> nejméně </w:delText>
        </w:r>
      </w:del>
      <w:del w:id="192" w:author="Kalenská Petra" w:date="2020-10-15T14:21:00Z">
        <w:r w:rsidRPr="00A917BC" w:rsidDel="002402EF">
          <w:rPr>
            <w:sz w:val="22"/>
            <w:szCs w:val="22"/>
          </w:rPr>
          <w:delText xml:space="preserve">1 </w:delText>
        </w:r>
      </w:del>
      <w:del w:id="193" w:author="Kalenská Petra" w:date="2020-10-20T15:55:00Z">
        <w:r w:rsidRPr="00A917BC" w:rsidDel="00A84DFB">
          <w:rPr>
            <w:sz w:val="22"/>
            <w:szCs w:val="22"/>
          </w:rPr>
          <w:delText xml:space="preserve">pracovní den předem. </w:delText>
        </w:r>
      </w:del>
      <w:del w:id="194" w:author="Kalenská Petra" w:date="2020-10-16T18:08:00Z">
        <w:r w:rsidRPr="00A917BC" w:rsidDel="00CF40FF">
          <w:rPr>
            <w:sz w:val="22"/>
            <w:szCs w:val="22"/>
          </w:rPr>
          <w:delText xml:space="preserve">Sekretariát </w:delText>
        </w:r>
      </w:del>
      <w:del w:id="195" w:author="Kalenská Petra" w:date="2020-10-20T15:55:00Z">
        <w:r w:rsidRPr="00A917BC" w:rsidDel="00A84DFB">
          <w:rPr>
            <w:sz w:val="22"/>
            <w:szCs w:val="22"/>
          </w:rPr>
          <w:delText xml:space="preserve">předá jeho/její vyjádření ostatním členům/členkám výboru. </w:delText>
        </w:r>
      </w:del>
    </w:p>
    <w:p w14:paraId="5E529A9F" w14:textId="1E6C9B78" w:rsidR="00931653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ins w:id="196" w:author="Kalenská Petra" w:date="2020-10-16T18:28:00Z"/>
          <w:sz w:val="22"/>
          <w:szCs w:val="22"/>
        </w:rPr>
      </w:pPr>
      <w:del w:id="197" w:author="Kalenská Petra" w:date="2020-10-16T18:30:00Z">
        <w:r w:rsidRPr="00A917BC" w:rsidDel="00931653">
          <w:rPr>
            <w:sz w:val="22"/>
            <w:szCs w:val="22"/>
          </w:rPr>
          <w:delText xml:space="preserve">Člen/členka Rady se může zúčastnit schůze kteréhokoli výboru. </w:delText>
        </w:r>
      </w:del>
      <w:ins w:id="198" w:author="Kalenská Petra" w:date="2020-10-16T18:27:00Z">
        <w:r w:rsidR="00931653">
          <w:rPr>
            <w:sz w:val="22"/>
            <w:szCs w:val="22"/>
          </w:rPr>
          <w:t>Pokud se člen/členka výboru nemůže opakovaně zúčastnit zasedání výboru</w:t>
        </w:r>
      </w:ins>
      <w:ins w:id="199" w:author="Kalenská Petra" w:date="2020-10-16T18:28:00Z">
        <w:r w:rsidR="00931653">
          <w:rPr>
            <w:sz w:val="22"/>
            <w:szCs w:val="22"/>
          </w:rPr>
          <w:t xml:space="preserve">, může </w:t>
        </w:r>
        <w:del w:id="200" w:author="Šafařík Radan" w:date="2020-10-17T17:23:00Z">
          <w:r w:rsidR="00931653" w:rsidDel="00041F5B">
            <w:rPr>
              <w:sz w:val="22"/>
              <w:szCs w:val="22"/>
            </w:rPr>
            <w:delText>být z výboru na návrh předsedy výboru odvolán</w:delText>
          </w:r>
        </w:del>
      </w:ins>
      <w:ins w:id="201" w:author="Šafařík Radan" w:date="2020-10-17T17:23:00Z">
        <w:r w:rsidR="00041F5B">
          <w:rPr>
            <w:sz w:val="22"/>
            <w:szCs w:val="22"/>
          </w:rPr>
          <w:t>předseda/předsedkyně výboru podat předsedovi/předsedkyni Rady návrh na jeho/její odvolání</w:t>
        </w:r>
      </w:ins>
      <w:ins w:id="202" w:author="Kalenská Petra" w:date="2020-10-16T18:28:00Z">
        <w:r w:rsidR="00931653">
          <w:rPr>
            <w:sz w:val="22"/>
            <w:szCs w:val="22"/>
          </w:rPr>
          <w:t>.</w:t>
        </w:r>
      </w:ins>
    </w:p>
    <w:p w14:paraId="2202B375" w14:textId="77777777" w:rsidR="00931653" w:rsidRPr="00A917BC" w:rsidRDefault="00931653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ins w:id="203" w:author="Kalenská Petra" w:date="2020-10-16T18:29:00Z">
        <w:r>
          <w:rPr>
            <w:sz w:val="22"/>
            <w:szCs w:val="22"/>
          </w:rPr>
          <w:t>Člen</w:t>
        </w:r>
      </w:ins>
      <w:ins w:id="204" w:author="Kalenská Petra" w:date="2020-10-16T18:32:00Z">
        <w:r w:rsidR="00730C8A">
          <w:rPr>
            <w:sz w:val="22"/>
            <w:szCs w:val="22"/>
          </w:rPr>
          <w:t>/členka</w:t>
        </w:r>
      </w:ins>
      <w:ins w:id="205" w:author="Kalenská Petra" w:date="2020-10-16T18:29:00Z">
        <w:r>
          <w:rPr>
            <w:sz w:val="22"/>
            <w:szCs w:val="22"/>
          </w:rPr>
          <w:t xml:space="preserve"> Rady má právo se zúčastnit kteréhokoliv zasedání výboru.</w:t>
        </w:r>
      </w:ins>
    </w:p>
    <w:p w14:paraId="5CAB6658" w14:textId="77777777" w:rsidR="00A917BC" w:rsidRPr="00A917BC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Výbor Rady je způsobilý zasedat a přijímat </w:t>
      </w:r>
      <w:del w:id="206" w:author="Kalenská Petra" w:date="2020-10-16T18:26:00Z">
        <w:r w:rsidRPr="00A917BC" w:rsidDel="00931653">
          <w:rPr>
            <w:sz w:val="22"/>
            <w:szCs w:val="22"/>
          </w:rPr>
          <w:delText>závěry</w:delText>
        </w:r>
      </w:del>
      <w:ins w:id="207" w:author="Kalenská Petra" w:date="2020-10-16T18:26:00Z">
        <w:r w:rsidR="00931653">
          <w:rPr>
            <w:sz w:val="22"/>
            <w:szCs w:val="22"/>
          </w:rPr>
          <w:t>usnesení</w:t>
        </w:r>
      </w:ins>
      <w:r w:rsidRPr="00A917BC">
        <w:rPr>
          <w:sz w:val="22"/>
          <w:szCs w:val="22"/>
        </w:rPr>
        <w:t xml:space="preserve">, pokud je přítomna nadpoloviční většina jeho členů/členek. </w:t>
      </w:r>
    </w:p>
    <w:p w14:paraId="36822BD1" w14:textId="77777777" w:rsidR="00A917BC" w:rsidRPr="00A917BC" w:rsidRDefault="00A917BC" w:rsidP="007E632F">
      <w:pPr>
        <w:pStyle w:val="Default"/>
        <w:numPr>
          <w:ilvl w:val="0"/>
          <w:numId w:val="19"/>
        </w:numPr>
        <w:spacing w:after="14"/>
        <w:jc w:val="both"/>
        <w:rPr>
          <w:sz w:val="22"/>
          <w:szCs w:val="22"/>
        </w:rPr>
      </w:pPr>
      <w:del w:id="208" w:author="Kalenská Petra" w:date="2020-10-16T18:33:00Z">
        <w:r w:rsidRPr="00A917BC" w:rsidDel="00606CCA">
          <w:rPr>
            <w:sz w:val="22"/>
            <w:szCs w:val="22"/>
          </w:rPr>
          <w:delText xml:space="preserve">Na </w:delText>
        </w:r>
      </w:del>
      <w:ins w:id="209" w:author="Kalenská Petra" w:date="2020-10-16T18:33:00Z">
        <w:r w:rsidR="00606CCA">
          <w:rPr>
            <w:sz w:val="22"/>
            <w:szCs w:val="22"/>
          </w:rPr>
          <w:t>Při</w:t>
        </w:r>
        <w:r w:rsidR="00606CCA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hlasování </w:t>
      </w:r>
      <w:del w:id="210" w:author="Kalenská Petra" w:date="2020-10-16T18:33:00Z">
        <w:r w:rsidRPr="00A917BC" w:rsidDel="00606CCA">
          <w:rPr>
            <w:sz w:val="22"/>
            <w:szCs w:val="22"/>
          </w:rPr>
          <w:delText xml:space="preserve">členů/členek </w:delText>
        </w:r>
      </w:del>
      <w:r w:rsidRPr="00A917BC">
        <w:rPr>
          <w:sz w:val="22"/>
          <w:szCs w:val="22"/>
        </w:rPr>
        <w:t xml:space="preserve">výboru </w:t>
      </w:r>
      <w:del w:id="211" w:author="Kalenská Petra" w:date="2020-10-16T18:33:00Z">
        <w:r w:rsidRPr="00A917BC" w:rsidDel="00606CCA">
          <w:rPr>
            <w:sz w:val="22"/>
            <w:szCs w:val="22"/>
          </w:rPr>
          <w:delText xml:space="preserve">Rady </w:delText>
        </w:r>
      </w:del>
      <w:r w:rsidRPr="00A917BC">
        <w:rPr>
          <w:sz w:val="22"/>
          <w:szCs w:val="22"/>
        </w:rPr>
        <w:t xml:space="preserve">se použije článek 4 přiměřeně. </w:t>
      </w:r>
    </w:p>
    <w:p w14:paraId="7F6E8234" w14:textId="79CBADC3" w:rsidR="00A2563F" w:rsidRPr="00A917BC" w:rsidRDefault="00606CCA" w:rsidP="007E632F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ins w:id="212" w:author="Kalenská Petra" w:date="2020-10-16T18:33:00Z">
        <w:r>
          <w:rPr>
            <w:sz w:val="22"/>
            <w:szCs w:val="22"/>
          </w:rPr>
          <w:t xml:space="preserve">Ze zasedání výboru se pořizuje vždy </w:t>
        </w:r>
      </w:ins>
      <w:del w:id="213" w:author="Kalenská Petra" w:date="2020-10-16T18:33:00Z">
        <w:r w:rsidR="00A917BC" w:rsidRPr="00A917BC" w:rsidDel="00606CCA">
          <w:rPr>
            <w:sz w:val="22"/>
            <w:szCs w:val="22"/>
          </w:rPr>
          <w:delText xml:space="preserve">Sekretariát Rady vyhotovuje </w:delText>
        </w:r>
      </w:del>
      <w:r w:rsidR="00A917BC" w:rsidRPr="00A917BC">
        <w:rPr>
          <w:sz w:val="22"/>
          <w:szCs w:val="22"/>
        </w:rPr>
        <w:t xml:space="preserve">písemný </w:t>
      </w:r>
      <w:del w:id="214" w:author="Kalenská Petra" w:date="2019-11-25T10:28:00Z">
        <w:r w:rsidR="00A917BC" w:rsidRPr="00A917BC" w:rsidDel="00F4257A">
          <w:rPr>
            <w:sz w:val="22"/>
            <w:szCs w:val="22"/>
          </w:rPr>
          <w:delText xml:space="preserve">záznam </w:delText>
        </w:r>
      </w:del>
      <w:ins w:id="215" w:author="Kalenská Petra" w:date="2019-11-25T10:28:00Z">
        <w:r w:rsidR="00F4257A">
          <w:rPr>
            <w:sz w:val="22"/>
            <w:szCs w:val="22"/>
          </w:rPr>
          <w:t>zápis</w:t>
        </w:r>
      </w:ins>
      <w:del w:id="216" w:author="Kalenská Petra" w:date="2020-10-16T18:33:00Z">
        <w:r w:rsidR="00A917BC" w:rsidRPr="00A917BC" w:rsidDel="00606CCA">
          <w:rPr>
            <w:sz w:val="22"/>
            <w:szCs w:val="22"/>
          </w:rPr>
          <w:delText>ze schůze výboru Rady</w:delText>
        </w:r>
      </w:del>
      <w:r w:rsidR="00A917BC" w:rsidRPr="00A917BC">
        <w:rPr>
          <w:sz w:val="22"/>
          <w:szCs w:val="22"/>
        </w:rPr>
        <w:t xml:space="preserve">. </w:t>
      </w:r>
      <w:del w:id="217" w:author="Kalenská Petra" w:date="2019-11-25T10:29:00Z">
        <w:r w:rsidR="00A917BC" w:rsidRPr="00A917BC" w:rsidDel="00061660">
          <w:rPr>
            <w:sz w:val="22"/>
            <w:szCs w:val="22"/>
          </w:rPr>
          <w:delText xml:space="preserve">Záznam </w:delText>
        </w:r>
      </w:del>
      <w:ins w:id="218" w:author="Kalenská Petra" w:date="2020-10-16T18:34:00Z">
        <w:r>
          <w:rPr>
            <w:sz w:val="22"/>
            <w:szCs w:val="22"/>
          </w:rPr>
          <w:t xml:space="preserve">Za vyhotovení zápisu odpovídá tajemník/tajemnice výboru a </w:t>
        </w:r>
      </w:ins>
      <w:del w:id="219" w:author="Kalenská Petra" w:date="2020-10-16T18:34:00Z">
        <w:r w:rsidR="00A917BC" w:rsidRPr="00A917BC" w:rsidDel="00606CCA">
          <w:rPr>
            <w:sz w:val="22"/>
            <w:szCs w:val="22"/>
          </w:rPr>
          <w:delText xml:space="preserve">ze schůze výboru </w:delText>
        </w:r>
      </w:del>
      <w:r w:rsidR="00A917BC" w:rsidRPr="00A917BC">
        <w:rPr>
          <w:sz w:val="22"/>
          <w:szCs w:val="22"/>
        </w:rPr>
        <w:t xml:space="preserve">schvaluje </w:t>
      </w:r>
      <w:ins w:id="220" w:author="Kalenská Petra" w:date="2020-10-16T18:34:00Z">
        <w:r>
          <w:rPr>
            <w:sz w:val="22"/>
            <w:szCs w:val="22"/>
          </w:rPr>
          <w:t xml:space="preserve">jej </w:t>
        </w:r>
      </w:ins>
      <w:r w:rsidR="00A917BC" w:rsidRPr="00A917BC">
        <w:rPr>
          <w:sz w:val="22"/>
          <w:szCs w:val="22"/>
        </w:rPr>
        <w:t xml:space="preserve">předseda/předsedkyně </w:t>
      </w:r>
      <w:r w:rsidR="00A917BC" w:rsidRPr="00A917BC">
        <w:rPr>
          <w:sz w:val="22"/>
          <w:szCs w:val="22"/>
        </w:rPr>
        <w:lastRenderedPageBreak/>
        <w:t>výboru</w:t>
      </w:r>
      <w:ins w:id="221" w:author="Kalenská Petra" w:date="2020-10-16T18:34:00Z">
        <w:r>
          <w:rPr>
            <w:sz w:val="22"/>
            <w:szCs w:val="22"/>
          </w:rPr>
          <w:t>, případně předsedající, který/která zasedání řídil/řídila</w:t>
        </w:r>
      </w:ins>
      <w:r w:rsidR="00A917BC" w:rsidRPr="00A917BC">
        <w:rPr>
          <w:sz w:val="22"/>
          <w:szCs w:val="22"/>
        </w:rPr>
        <w:t xml:space="preserve">. Na </w:t>
      </w:r>
      <w:del w:id="222" w:author="Kalenská Petra" w:date="2019-11-25T10:29:00Z">
        <w:r w:rsidR="00A917BC" w:rsidRPr="00A917BC" w:rsidDel="00280EFF">
          <w:rPr>
            <w:sz w:val="22"/>
            <w:szCs w:val="22"/>
          </w:rPr>
          <w:delText xml:space="preserve">záznam </w:delText>
        </w:r>
      </w:del>
      <w:ins w:id="223" w:author="Kalenská Petra" w:date="2019-11-25T10:29:00Z">
        <w:r w:rsidR="00280EFF">
          <w:rPr>
            <w:sz w:val="22"/>
            <w:szCs w:val="22"/>
          </w:rPr>
          <w:t>zápis</w:t>
        </w:r>
        <w:r w:rsidR="00280EFF" w:rsidRPr="00A917BC">
          <w:rPr>
            <w:sz w:val="22"/>
            <w:szCs w:val="22"/>
          </w:rPr>
          <w:t xml:space="preserve"> </w:t>
        </w:r>
      </w:ins>
      <w:r w:rsidR="00A917BC" w:rsidRPr="00A917BC">
        <w:rPr>
          <w:sz w:val="22"/>
          <w:szCs w:val="22"/>
        </w:rPr>
        <w:t xml:space="preserve">ze </w:t>
      </w:r>
      <w:del w:id="224" w:author="Kalenská Petra" w:date="2020-10-16T18:35:00Z">
        <w:r w:rsidR="00A917BC" w:rsidRPr="00A917BC" w:rsidDel="00606CCA">
          <w:rPr>
            <w:sz w:val="22"/>
            <w:szCs w:val="22"/>
          </w:rPr>
          <w:delText xml:space="preserve">schůze </w:delText>
        </w:r>
      </w:del>
      <w:ins w:id="225" w:author="Kalenská Petra" w:date="2020-10-16T18:35:00Z">
        <w:r>
          <w:rPr>
            <w:sz w:val="22"/>
            <w:szCs w:val="22"/>
          </w:rPr>
          <w:t>zasedání</w:t>
        </w:r>
        <w:r w:rsidRPr="00A917BC">
          <w:rPr>
            <w:sz w:val="22"/>
            <w:szCs w:val="22"/>
          </w:rPr>
          <w:t xml:space="preserve"> </w:t>
        </w:r>
      </w:ins>
      <w:r w:rsidR="00A917BC" w:rsidRPr="00A917BC">
        <w:rPr>
          <w:sz w:val="22"/>
          <w:szCs w:val="22"/>
        </w:rPr>
        <w:t>výboru se vztahuje čl. 3 odst. 5 až 8 přiměřeně</w:t>
      </w:r>
      <w:r w:rsidR="00A917BC" w:rsidRPr="00C17CD6">
        <w:rPr>
          <w:bCs/>
          <w:sz w:val="22"/>
          <w:szCs w:val="22"/>
        </w:rPr>
        <w:t>.</w:t>
      </w:r>
      <w:r w:rsidR="00A917BC" w:rsidRPr="00A917BC">
        <w:rPr>
          <w:b/>
          <w:bCs/>
          <w:sz w:val="22"/>
          <w:szCs w:val="22"/>
        </w:rPr>
        <w:t xml:space="preserve"> </w:t>
      </w:r>
    </w:p>
    <w:p w14:paraId="4D8610C8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2B3EA74B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6</w:t>
      </w:r>
    </w:p>
    <w:p w14:paraId="1DA4AB89" w14:textId="466D88D1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Jednání pracovní skupiny Rady</w:t>
      </w:r>
    </w:p>
    <w:p w14:paraId="51555E97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</w:p>
    <w:p w14:paraId="531AAD0F" w14:textId="2D11F255" w:rsidR="00A917BC" w:rsidRPr="00A917BC" w:rsidRDefault="00A917BC" w:rsidP="007E632F">
      <w:pPr>
        <w:pStyle w:val="Default"/>
        <w:numPr>
          <w:ilvl w:val="0"/>
          <w:numId w:val="21"/>
        </w:numPr>
        <w:spacing w:after="14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Pracovní skupina Rady jedná zpravidla neformálně a </w:t>
      </w:r>
      <w:ins w:id="226" w:author="Kalenská Petra" w:date="2020-11-10T15:55:00Z">
        <w:r w:rsidR="00C96EC7">
          <w:rPr>
            <w:sz w:val="22"/>
            <w:szCs w:val="22"/>
          </w:rPr>
          <w:t>při rozhodování se snaží dosáhnout konsensu</w:t>
        </w:r>
      </w:ins>
      <w:del w:id="227" w:author="Kalenská Petra" w:date="2020-11-10T15:55:00Z">
        <w:r w:rsidRPr="00A917BC" w:rsidDel="00C96EC7">
          <w:rPr>
            <w:sz w:val="22"/>
            <w:szCs w:val="22"/>
          </w:rPr>
          <w:delText>rozhoduje konsensuálně</w:delText>
        </w:r>
      </w:del>
      <w:r w:rsidRPr="00A917BC">
        <w:rPr>
          <w:sz w:val="22"/>
          <w:szCs w:val="22"/>
        </w:rPr>
        <w:t xml:space="preserve">. </w:t>
      </w:r>
      <w:del w:id="228" w:author="Kalenská Petra" w:date="2020-11-10T15:55:00Z">
        <w:r w:rsidRPr="00A917BC" w:rsidDel="00C96EC7">
          <w:rPr>
            <w:sz w:val="22"/>
            <w:szCs w:val="22"/>
          </w:rPr>
          <w:delText>Pokud nelze dosáhnout konsensu, rozhoduje pracovní skupina hlasováním. O tom, který Jednací řád bude pracovní skupina v případě potřeby používat, rozhoduje v souladu se Statutem předseda/předsedkyně Rady.</w:delText>
        </w:r>
      </w:del>
      <w:ins w:id="229" w:author="Kalenská Petra" w:date="2020-11-10T15:55:00Z">
        <w:r w:rsidR="00C96EC7">
          <w:rPr>
            <w:sz w:val="22"/>
            <w:szCs w:val="22"/>
          </w:rPr>
          <w:t>V odůvodněných případech může mít pracovní skupina vlastní jednací řád.</w:t>
        </w:r>
      </w:ins>
      <w:ins w:id="230" w:author="Kalenská Petra" w:date="2020-11-10T15:56:00Z">
        <w:r w:rsidR="00C96EC7">
          <w:rPr>
            <w:sz w:val="22"/>
            <w:szCs w:val="22"/>
          </w:rPr>
          <w:t xml:space="preserve"> Jednací řád pracovní skupiny schvaluje Rada.</w:t>
        </w:r>
      </w:ins>
      <w:r w:rsidRPr="00A917BC">
        <w:rPr>
          <w:sz w:val="22"/>
          <w:szCs w:val="22"/>
        </w:rPr>
        <w:t xml:space="preserve"> </w:t>
      </w:r>
    </w:p>
    <w:p w14:paraId="416DE8FF" w14:textId="0809C7CC" w:rsidR="00A917BC" w:rsidRDefault="0027724D" w:rsidP="007E632F">
      <w:pPr>
        <w:pStyle w:val="Default"/>
        <w:numPr>
          <w:ilvl w:val="0"/>
          <w:numId w:val="21"/>
        </w:numPr>
        <w:spacing w:after="14"/>
        <w:jc w:val="both"/>
        <w:rPr>
          <w:ins w:id="231" w:author="Kalenská Petra" w:date="2020-10-16T18:41:00Z"/>
          <w:sz w:val="22"/>
          <w:szCs w:val="22"/>
        </w:rPr>
      </w:pPr>
      <w:ins w:id="232" w:author="Kalenská Petra" w:date="2020-10-16T18:38:00Z">
        <w:r>
          <w:rPr>
            <w:sz w:val="22"/>
            <w:szCs w:val="22"/>
          </w:rPr>
          <w:t>Člen/členka pracovní skupiny je povinen</w:t>
        </w:r>
      </w:ins>
      <w:ins w:id="233" w:author="Odbor rovnosti žen a mužů" w:date="2020-11-10T22:40:00Z">
        <w:r w:rsidR="00733462">
          <w:rPr>
            <w:sz w:val="22"/>
            <w:szCs w:val="22"/>
          </w:rPr>
          <w:t>/a</w:t>
        </w:r>
      </w:ins>
      <w:ins w:id="234" w:author="Kalenská Petra" w:date="2020-10-16T18:38:00Z">
        <w:r>
          <w:rPr>
            <w:sz w:val="22"/>
            <w:szCs w:val="22"/>
          </w:rPr>
          <w:t xml:space="preserve"> účastnit se jejího </w:t>
        </w:r>
      </w:ins>
      <w:ins w:id="235" w:author="Odbor rovnosti žen a mužů" w:date="2020-11-10T22:38:00Z">
        <w:r w:rsidR="00733462">
          <w:rPr>
            <w:sz w:val="22"/>
            <w:szCs w:val="22"/>
          </w:rPr>
          <w:t>jednání</w:t>
        </w:r>
      </w:ins>
      <w:ins w:id="236" w:author="Kalenská Petra" w:date="2020-10-16T18:38:00Z">
        <w:del w:id="237" w:author="Odbor rovnosti žen a mužů" w:date="2020-11-10T22:38:00Z">
          <w:r w:rsidDel="00733462">
            <w:rPr>
              <w:sz w:val="22"/>
              <w:szCs w:val="22"/>
            </w:rPr>
            <w:delText>zasedání</w:delText>
          </w:r>
        </w:del>
        <w:r>
          <w:rPr>
            <w:sz w:val="22"/>
            <w:szCs w:val="22"/>
          </w:rPr>
          <w:t xml:space="preserve"> pravidelně a osobně, přičemž </w:t>
        </w:r>
      </w:ins>
      <w:del w:id="238" w:author="Kalenská Petra" w:date="2020-10-16T18:39:00Z">
        <w:r w:rsidR="00A917BC" w:rsidRPr="00A917BC" w:rsidDel="0027724D">
          <w:rPr>
            <w:sz w:val="22"/>
            <w:szCs w:val="22"/>
          </w:rPr>
          <w:delText xml:space="preserve">Účast na jednání pracovní skupiny </w:delText>
        </w:r>
      </w:del>
      <w:r w:rsidR="00A917BC" w:rsidRPr="00A917BC">
        <w:rPr>
          <w:sz w:val="22"/>
          <w:szCs w:val="22"/>
        </w:rPr>
        <w:t>nemůže být nahrazen</w:t>
      </w:r>
      <w:ins w:id="239" w:author="Odbor rovnosti žen a mužů" w:date="2020-11-10T22:40:00Z">
        <w:r w:rsidR="00733462">
          <w:rPr>
            <w:sz w:val="22"/>
            <w:szCs w:val="22"/>
          </w:rPr>
          <w:t>/a</w:t>
        </w:r>
      </w:ins>
      <w:del w:id="240" w:author="Kalenská Petra" w:date="2020-10-16T18:39:00Z">
        <w:r w:rsidR="00A917BC" w:rsidRPr="00A917BC" w:rsidDel="0027724D">
          <w:rPr>
            <w:sz w:val="22"/>
            <w:szCs w:val="22"/>
          </w:rPr>
          <w:delText>a</w:delText>
        </w:r>
      </w:del>
      <w:r w:rsidR="00A917BC" w:rsidRPr="00A917BC">
        <w:rPr>
          <w:sz w:val="22"/>
          <w:szCs w:val="22"/>
        </w:rPr>
        <w:t xml:space="preserve"> zástupcem/zástupkyní ani písemným vyjádřením. </w:t>
      </w:r>
      <w:del w:id="241" w:author="Kalenská Petra" w:date="2020-11-11T18:20:00Z">
        <w:r w:rsidR="00A917BC" w:rsidRPr="00A90CC6" w:rsidDel="00A90CC6">
          <w:rPr>
            <w:sz w:val="22"/>
            <w:szCs w:val="22"/>
          </w:rPr>
          <w:delText xml:space="preserve">Pokud se člen/členka pracovní skupiny nemůže opakovaně zúčastnit jednání pracovní skupiny, </w:delText>
        </w:r>
      </w:del>
      <w:del w:id="242" w:author="Kalenská Petra" w:date="2020-10-16T18:40:00Z">
        <w:r w:rsidR="00A917BC" w:rsidRPr="00A90CC6" w:rsidDel="00552CFF">
          <w:rPr>
            <w:sz w:val="22"/>
            <w:szCs w:val="22"/>
          </w:rPr>
          <w:delText>musí být nahrazen/nahrazena jiným členem/jinou členkou</w:delText>
        </w:r>
      </w:del>
      <w:ins w:id="243" w:author="Šafařík Radan" w:date="2020-10-17T17:29:00Z">
        <w:del w:id="244" w:author="Kalenská Petra" w:date="2020-11-11T18:20:00Z">
          <w:r w:rsidR="009A27D5" w:rsidRPr="00A90CC6" w:rsidDel="00A90CC6">
            <w:rPr>
              <w:sz w:val="22"/>
              <w:szCs w:val="22"/>
            </w:rPr>
            <w:delText>předseda/předsedkyně pracovní skupiny podat předsedovi/předsedkyni Rady návrh na jeho/její odvolání</w:delText>
          </w:r>
        </w:del>
        <w:del w:id="245" w:author="Kalenská Petra" w:date="2020-10-20T16:11:00Z">
          <w:r w:rsidR="009A27D5" w:rsidRPr="00A90CC6" w:rsidDel="002E7137">
            <w:rPr>
              <w:sz w:val="22"/>
              <w:szCs w:val="22"/>
            </w:rPr>
            <w:delText>.</w:delText>
          </w:r>
        </w:del>
      </w:ins>
      <w:del w:id="246" w:author="Kalenská Petra" w:date="2020-11-11T18:20:00Z">
        <w:r w:rsidR="00A917BC" w:rsidRPr="00A90CC6" w:rsidDel="00A90CC6">
          <w:rPr>
            <w:sz w:val="22"/>
            <w:szCs w:val="22"/>
          </w:rPr>
          <w:delText>.</w:delText>
        </w:r>
        <w:r w:rsidR="00A917BC" w:rsidRPr="00A917BC" w:rsidDel="00A90CC6">
          <w:rPr>
            <w:sz w:val="22"/>
            <w:szCs w:val="22"/>
          </w:rPr>
          <w:delText xml:space="preserve"> </w:delText>
        </w:r>
      </w:del>
    </w:p>
    <w:p w14:paraId="30906298" w14:textId="44E700A1" w:rsidR="006C5156" w:rsidRPr="007E55CB" w:rsidRDefault="006C5156" w:rsidP="007E55CB">
      <w:pPr>
        <w:pStyle w:val="Default"/>
        <w:numPr>
          <w:ilvl w:val="0"/>
          <w:numId w:val="21"/>
        </w:numPr>
        <w:spacing w:after="14"/>
        <w:jc w:val="both"/>
        <w:rPr>
          <w:sz w:val="22"/>
          <w:szCs w:val="22"/>
        </w:rPr>
      </w:pPr>
      <w:ins w:id="247" w:author="Kalenská Petra" w:date="2020-10-16T18:41:00Z">
        <w:r w:rsidRPr="007E55CB">
          <w:rPr>
            <w:sz w:val="22"/>
            <w:szCs w:val="22"/>
          </w:rPr>
          <w:t>Člen/členka Rady má právo zúčastnit se kteréhokoliv jednání p</w:t>
        </w:r>
      </w:ins>
      <w:ins w:id="248" w:author="Kalenská Petra" w:date="2020-10-16T18:42:00Z">
        <w:r w:rsidRPr="007E55CB">
          <w:rPr>
            <w:sz w:val="22"/>
            <w:szCs w:val="22"/>
          </w:rPr>
          <w:t>racovní skupiny Rady</w:t>
        </w:r>
      </w:ins>
      <w:bookmarkStart w:id="249" w:name="_GoBack"/>
      <w:bookmarkEnd w:id="249"/>
      <w:ins w:id="250" w:author="Odbor rovnosti žen a mužů" w:date="2020-11-10T22:27:00Z">
        <w:r w:rsidR="007E55CB">
          <w:rPr>
            <w:sz w:val="22"/>
            <w:szCs w:val="22"/>
          </w:rPr>
          <w:t>.</w:t>
        </w:r>
      </w:ins>
      <w:ins w:id="251" w:author="Kalenská Petra" w:date="2020-10-16T18:42:00Z">
        <w:del w:id="252" w:author="Odbor rovnosti žen a mužů" w:date="2020-11-10T22:27:00Z">
          <w:r w:rsidRPr="007E55CB" w:rsidDel="007E55CB">
            <w:rPr>
              <w:sz w:val="22"/>
              <w:szCs w:val="22"/>
            </w:rPr>
            <w:delText>.</w:delText>
          </w:r>
        </w:del>
      </w:ins>
    </w:p>
    <w:p w14:paraId="2E232089" w14:textId="77777777" w:rsidR="00A917BC" w:rsidRDefault="00C65286" w:rsidP="007E632F">
      <w:pPr>
        <w:pStyle w:val="Default"/>
        <w:numPr>
          <w:ilvl w:val="0"/>
          <w:numId w:val="21"/>
        </w:numPr>
        <w:jc w:val="both"/>
        <w:rPr>
          <w:b/>
          <w:bCs/>
          <w:sz w:val="22"/>
          <w:szCs w:val="22"/>
        </w:rPr>
      </w:pPr>
      <w:ins w:id="253" w:author="Kalenská Petra" w:date="2020-10-16T18:42:00Z">
        <w:r>
          <w:rPr>
            <w:sz w:val="22"/>
            <w:szCs w:val="22"/>
          </w:rPr>
          <w:t>Z </w:t>
        </w:r>
      </w:ins>
      <w:del w:id="254" w:author="Kalenská Petra" w:date="2020-10-16T18:42:00Z">
        <w:r w:rsidR="00A917BC" w:rsidRPr="00A917BC" w:rsidDel="00C65286">
          <w:rPr>
            <w:sz w:val="22"/>
            <w:szCs w:val="22"/>
          </w:rPr>
          <w:delText xml:space="preserve">Sekretariát Rady vyhotovuje písemný </w:delText>
        </w:r>
      </w:del>
      <w:del w:id="255" w:author="Kalenská Petra" w:date="2019-11-25T10:30:00Z">
        <w:r w:rsidR="00A917BC" w:rsidRPr="00A917BC" w:rsidDel="001E740A">
          <w:rPr>
            <w:sz w:val="22"/>
            <w:szCs w:val="22"/>
          </w:rPr>
          <w:delText xml:space="preserve">záznam </w:delText>
        </w:r>
      </w:del>
      <w:del w:id="256" w:author="Kalenská Petra" w:date="2020-10-16T18:42:00Z">
        <w:r w:rsidR="00A917BC" w:rsidRPr="00A917BC" w:rsidDel="00C65286">
          <w:rPr>
            <w:sz w:val="22"/>
            <w:szCs w:val="22"/>
          </w:rPr>
          <w:delText>z</w:delText>
        </w:r>
      </w:del>
      <w:r w:rsidR="00A917BC" w:rsidRPr="00A917BC">
        <w:rPr>
          <w:sz w:val="22"/>
          <w:szCs w:val="22"/>
        </w:rPr>
        <w:t xml:space="preserve"> jednání pracovní skupiny Rady</w:t>
      </w:r>
      <w:ins w:id="257" w:author="Kalenská Petra" w:date="2020-10-16T18:42:00Z">
        <w:r>
          <w:rPr>
            <w:sz w:val="22"/>
            <w:szCs w:val="22"/>
          </w:rPr>
          <w:t xml:space="preserve"> se pořizuje vždy písemný zápis</w:t>
        </w:r>
      </w:ins>
      <w:r w:rsidR="00A917BC" w:rsidRPr="00A917BC">
        <w:rPr>
          <w:sz w:val="22"/>
          <w:szCs w:val="22"/>
        </w:rPr>
        <w:t xml:space="preserve">. </w:t>
      </w:r>
      <w:ins w:id="258" w:author="Kalenská Petra" w:date="2020-10-16T18:43:00Z">
        <w:r>
          <w:rPr>
            <w:sz w:val="22"/>
            <w:szCs w:val="22"/>
          </w:rPr>
          <w:t>Za vyhotovení zápisu odpovídá tajemník/tajemnice pracovní skupiny a schvaluje jej předseda/předsedkyně pracovní skupiny, případně předsedající, který/která jednání řídil/řídila.</w:t>
        </w:r>
      </w:ins>
      <w:del w:id="259" w:author="Kalenská Petra" w:date="2019-11-25T10:30:00Z">
        <w:r w:rsidR="00A917BC" w:rsidRPr="00A917BC" w:rsidDel="001E740A">
          <w:rPr>
            <w:sz w:val="22"/>
            <w:szCs w:val="22"/>
          </w:rPr>
          <w:delText xml:space="preserve">Záznam </w:delText>
        </w:r>
      </w:del>
      <w:del w:id="260" w:author="Kalenská Petra" w:date="2020-10-16T18:44:00Z">
        <w:r w:rsidR="00A917BC" w:rsidRPr="00A917BC" w:rsidDel="0089745E">
          <w:rPr>
            <w:sz w:val="22"/>
            <w:szCs w:val="22"/>
          </w:rPr>
          <w:delText>z jednání pracovní skupiny schvaluje předseda/předsedkyně pracovní skupiny.</w:delText>
        </w:r>
      </w:del>
      <w:r w:rsidR="00A917BC" w:rsidRPr="00A917BC">
        <w:rPr>
          <w:sz w:val="22"/>
          <w:szCs w:val="22"/>
        </w:rPr>
        <w:t xml:space="preserve"> Na </w:t>
      </w:r>
      <w:del w:id="261" w:author="Kalenská Petra" w:date="2019-11-25T10:30:00Z">
        <w:r w:rsidR="00A917BC" w:rsidRPr="00A917BC" w:rsidDel="001E740A">
          <w:rPr>
            <w:sz w:val="22"/>
            <w:szCs w:val="22"/>
          </w:rPr>
          <w:delText xml:space="preserve">záznam </w:delText>
        </w:r>
      </w:del>
      <w:ins w:id="262" w:author="Kalenská Petra" w:date="2019-11-25T10:30:00Z">
        <w:r w:rsidR="001E740A">
          <w:rPr>
            <w:sz w:val="22"/>
            <w:szCs w:val="22"/>
          </w:rPr>
          <w:t>zápis</w:t>
        </w:r>
        <w:r w:rsidR="001E740A" w:rsidRPr="00A917BC">
          <w:rPr>
            <w:sz w:val="22"/>
            <w:szCs w:val="22"/>
          </w:rPr>
          <w:t xml:space="preserve"> </w:t>
        </w:r>
      </w:ins>
      <w:r w:rsidR="00A917BC" w:rsidRPr="00A917BC">
        <w:rPr>
          <w:sz w:val="22"/>
          <w:szCs w:val="22"/>
        </w:rPr>
        <w:t>z jednání pracovní skupiny se vztahuje čl. 3 odst. 5 až 8 přiměřeně</w:t>
      </w:r>
      <w:r w:rsidR="00A917BC" w:rsidRPr="00A917BC">
        <w:rPr>
          <w:b/>
          <w:bCs/>
          <w:sz w:val="22"/>
          <w:szCs w:val="22"/>
        </w:rPr>
        <w:t xml:space="preserve">. </w:t>
      </w:r>
    </w:p>
    <w:p w14:paraId="14A3EDE8" w14:textId="77777777" w:rsidR="00A917BC" w:rsidRDefault="00A917BC" w:rsidP="00A917BC">
      <w:pPr>
        <w:pStyle w:val="Default"/>
        <w:jc w:val="both"/>
        <w:rPr>
          <w:b/>
          <w:bCs/>
          <w:sz w:val="22"/>
          <w:szCs w:val="22"/>
        </w:rPr>
      </w:pPr>
    </w:p>
    <w:p w14:paraId="6FEA915B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7</w:t>
      </w:r>
    </w:p>
    <w:p w14:paraId="14D7331E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Informace o činnosti Rady</w:t>
      </w:r>
    </w:p>
    <w:p w14:paraId="1ED0BE79" w14:textId="77777777" w:rsidR="00A917BC" w:rsidRDefault="00A917BC" w:rsidP="00A917BC">
      <w:pPr>
        <w:pStyle w:val="Default"/>
        <w:spacing w:after="17"/>
        <w:jc w:val="both"/>
        <w:rPr>
          <w:sz w:val="22"/>
          <w:szCs w:val="22"/>
        </w:rPr>
      </w:pPr>
    </w:p>
    <w:p w14:paraId="4927E0C1" w14:textId="0F80411F" w:rsidR="00A917BC" w:rsidRPr="00A917BC" w:rsidRDefault="00A917BC" w:rsidP="007E632F">
      <w:pPr>
        <w:pStyle w:val="Default"/>
        <w:numPr>
          <w:ilvl w:val="0"/>
          <w:numId w:val="2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Materiály přijaté Radou i </w:t>
      </w:r>
      <w:del w:id="263" w:author="Kalenská Petra" w:date="2020-10-16T18:46:00Z">
        <w:r w:rsidRPr="00A917BC" w:rsidDel="00753C28">
          <w:rPr>
            <w:sz w:val="22"/>
            <w:szCs w:val="22"/>
          </w:rPr>
          <w:delText xml:space="preserve">závěry </w:delText>
        </w:r>
      </w:del>
      <w:ins w:id="264" w:author="Šafařík Radan" w:date="2020-10-17T17:29:00Z">
        <w:r w:rsidR="009A27D5">
          <w:rPr>
            <w:sz w:val="22"/>
            <w:szCs w:val="22"/>
          </w:rPr>
          <w:t>usnesení</w:t>
        </w:r>
      </w:ins>
      <w:ins w:id="265" w:author="Kalenská Petra" w:date="2020-10-16T18:46:00Z">
        <w:r w:rsidR="00753C28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z</w:t>
      </w:r>
      <w:ins w:id="266" w:author="Kalenská Petra" w:date="2020-10-16T18:46:00Z">
        <w:r w:rsidR="00753C28">
          <w:rPr>
            <w:sz w:val="22"/>
            <w:szCs w:val="22"/>
          </w:rPr>
          <w:t>e</w:t>
        </w:r>
      </w:ins>
      <w:r w:rsidRPr="00A917BC">
        <w:rPr>
          <w:sz w:val="22"/>
          <w:szCs w:val="22"/>
        </w:rPr>
        <w:t xml:space="preserve"> </w:t>
      </w:r>
      <w:del w:id="267" w:author="Kalenská Petra" w:date="2020-10-16T18:46:00Z">
        <w:r w:rsidRPr="00A917BC" w:rsidDel="00753C28">
          <w:rPr>
            <w:sz w:val="22"/>
            <w:szCs w:val="22"/>
          </w:rPr>
          <w:delText xml:space="preserve">jednání </w:delText>
        </w:r>
      </w:del>
      <w:ins w:id="268" w:author="Kalenská Petra" w:date="2020-10-16T18:46:00Z">
        <w:r w:rsidR="00753C28">
          <w:rPr>
            <w:sz w:val="22"/>
            <w:szCs w:val="22"/>
          </w:rPr>
          <w:t>zasedání</w:t>
        </w:r>
        <w:r w:rsidR="00753C28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 xml:space="preserve">Rady včetně poměru hlasování jsou veřejné. Informace o činnosti výborů Rady a pracovních skupin </w:t>
      </w:r>
      <w:ins w:id="269" w:author="Kalenská Petra" w:date="2020-10-16T18:47:00Z">
        <w:r w:rsidR="00753C28">
          <w:rPr>
            <w:sz w:val="22"/>
            <w:szCs w:val="22"/>
          </w:rPr>
          <w:t xml:space="preserve">a jejich usnesení </w:t>
        </w:r>
      </w:ins>
      <w:r w:rsidRPr="00A917BC">
        <w:rPr>
          <w:sz w:val="22"/>
          <w:szCs w:val="22"/>
        </w:rPr>
        <w:t>jsou</w:t>
      </w:r>
      <w:ins w:id="270" w:author="Kalenská Petra" w:date="2020-11-11T18:16:00Z">
        <w:r w:rsidR="00272EEA">
          <w:rPr>
            <w:sz w:val="22"/>
            <w:szCs w:val="22"/>
          </w:rPr>
          <w:t xml:space="preserve"> </w:t>
        </w:r>
      </w:ins>
      <w:del w:id="271" w:author="Kalenská Petra" w:date="2020-10-16T18:47:00Z">
        <w:r w:rsidRPr="00A917BC" w:rsidDel="00753C28">
          <w:rPr>
            <w:sz w:val="22"/>
            <w:szCs w:val="22"/>
          </w:rPr>
          <w:delText xml:space="preserve"> zveřejňovány v</w:delText>
        </w:r>
      </w:del>
      <w:del w:id="272" w:author="Kalenská Petra" w:date="2020-10-15T14:20:00Z">
        <w:r w:rsidRPr="00A917BC" w:rsidDel="001E5040">
          <w:rPr>
            <w:sz w:val="22"/>
            <w:szCs w:val="22"/>
          </w:rPr>
          <w:delText xml:space="preserve"> </w:delText>
        </w:r>
      </w:del>
      <w:del w:id="273" w:author="Kalenská Petra" w:date="2020-10-16T18:47:00Z">
        <w:r w:rsidRPr="00A917BC" w:rsidDel="00753C28">
          <w:rPr>
            <w:sz w:val="22"/>
            <w:szCs w:val="22"/>
          </w:rPr>
          <w:delText>přiměřeném rozsahu</w:delText>
        </w:r>
      </w:del>
      <w:ins w:id="274" w:author="Kalenská Petra" w:date="2020-10-16T18:47:00Z">
        <w:r w:rsidR="00753C28">
          <w:rPr>
            <w:sz w:val="22"/>
            <w:szCs w:val="22"/>
          </w:rPr>
          <w:t>veřejné</w:t>
        </w:r>
      </w:ins>
      <w:r w:rsidRPr="00A917BC">
        <w:rPr>
          <w:sz w:val="22"/>
          <w:szCs w:val="22"/>
        </w:rPr>
        <w:t xml:space="preserve">. </w:t>
      </w:r>
    </w:p>
    <w:p w14:paraId="19E619D1" w14:textId="77777777" w:rsidR="00A917BC" w:rsidRPr="00A917BC" w:rsidRDefault="00A917BC" w:rsidP="007E632F">
      <w:pPr>
        <w:pStyle w:val="Default"/>
        <w:numPr>
          <w:ilvl w:val="0"/>
          <w:numId w:val="2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Informace o činnosti Rady, výborů Rady a pracovních skupin Rady zveřejňuje sekretariát Rady na internetové stránce </w:t>
      </w:r>
      <w:del w:id="275" w:author="Kalenská Petra" w:date="2020-10-16T18:48:00Z">
        <w:r w:rsidRPr="00A917BC" w:rsidDel="00C048F4">
          <w:rPr>
            <w:sz w:val="22"/>
            <w:szCs w:val="22"/>
          </w:rPr>
          <w:delText>Rady</w:delText>
        </w:r>
      </w:del>
      <w:ins w:id="276" w:author="Kalenská Petra" w:date="2020-10-16T18:48:00Z">
        <w:r w:rsidR="00C048F4">
          <w:rPr>
            <w:sz w:val="22"/>
            <w:szCs w:val="22"/>
          </w:rPr>
          <w:t>vlády</w:t>
        </w:r>
      </w:ins>
      <w:r w:rsidRPr="00A917BC">
        <w:rPr>
          <w:sz w:val="22"/>
          <w:szCs w:val="22"/>
        </w:rPr>
        <w:t xml:space="preserve">. </w:t>
      </w:r>
    </w:p>
    <w:p w14:paraId="2B792844" w14:textId="77777777" w:rsidR="00A917BC" w:rsidRPr="00A917BC" w:rsidRDefault="00A917BC" w:rsidP="007E632F">
      <w:pPr>
        <w:pStyle w:val="Default"/>
        <w:numPr>
          <w:ilvl w:val="0"/>
          <w:numId w:val="23"/>
        </w:numPr>
        <w:spacing w:after="17"/>
        <w:jc w:val="both"/>
        <w:rPr>
          <w:sz w:val="22"/>
          <w:szCs w:val="22"/>
        </w:rPr>
      </w:pPr>
      <w:r w:rsidRPr="00A917BC">
        <w:rPr>
          <w:sz w:val="22"/>
          <w:szCs w:val="22"/>
        </w:rPr>
        <w:t>Informace o činnosti Rady, které si vyžádali občané na základě zákona č. 106/1999</w:t>
      </w:r>
      <w:ins w:id="277" w:author="Kalenská Petra" w:date="2020-10-16T18:48:00Z">
        <w:r w:rsidR="00491502">
          <w:rPr>
            <w:sz w:val="22"/>
            <w:szCs w:val="22"/>
          </w:rPr>
          <w:t> </w:t>
        </w:r>
      </w:ins>
      <w:del w:id="278" w:author="Kalenská Petra" w:date="2020-10-16T18:48:00Z">
        <w:r w:rsidRPr="00A917BC" w:rsidDel="00491502">
          <w:rPr>
            <w:sz w:val="22"/>
            <w:szCs w:val="22"/>
          </w:rPr>
          <w:delText xml:space="preserve"> </w:delText>
        </w:r>
      </w:del>
      <w:r w:rsidRPr="00A917BC">
        <w:rPr>
          <w:sz w:val="22"/>
          <w:szCs w:val="22"/>
        </w:rPr>
        <w:t xml:space="preserve">Sb., o svobodném přístupu k informacím, vypracovává sekretariát Rady. </w:t>
      </w:r>
    </w:p>
    <w:p w14:paraId="620A7B2A" w14:textId="292D6FBD" w:rsidR="00A917BC" w:rsidRPr="00A917BC" w:rsidRDefault="00491502" w:rsidP="007E632F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ins w:id="279" w:author="Kalenská Petra" w:date="2020-10-16T18:48:00Z">
        <w:r>
          <w:rPr>
            <w:sz w:val="22"/>
            <w:szCs w:val="22"/>
          </w:rPr>
          <w:t xml:space="preserve">Sekretariát Rady vypracovává </w:t>
        </w:r>
      </w:ins>
      <w:del w:id="280" w:author="Kalenská Petra" w:date="2020-10-16T18:49:00Z">
        <w:r w:rsidR="00A917BC" w:rsidRPr="00A917BC" w:rsidDel="00491502">
          <w:rPr>
            <w:sz w:val="22"/>
            <w:szCs w:val="22"/>
          </w:rPr>
          <w:delText xml:space="preserve">Předseda/předsedkyně Rady po schválení Radou </w:delText>
        </w:r>
      </w:del>
      <w:ins w:id="281" w:author="Kalenská Petra" w:date="2020-10-16T18:49:00Z">
        <w:r>
          <w:rPr>
            <w:sz w:val="22"/>
            <w:szCs w:val="22"/>
          </w:rPr>
          <w:t xml:space="preserve">výroční </w:t>
        </w:r>
      </w:ins>
      <w:r w:rsidR="00A917BC" w:rsidRPr="00A917BC">
        <w:rPr>
          <w:sz w:val="22"/>
          <w:szCs w:val="22"/>
        </w:rPr>
        <w:t>zprávu o činnosti Rady za uplynulý kalendářní rok vždy do 31. května.</w:t>
      </w:r>
      <w:del w:id="282" w:author="Kalenská Petra" w:date="2020-10-16T18:50:00Z">
        <w:r w:rsidR="00A917BC" w:rsidRPr="00A917BC" w:rsidDel="00491502">
          <w:rPr>
            <w:sz w:val="22"/>
            <w:szCs w:val="22"/>
          </w:rPr>
          <w:delText xml:space="preserve"> Zpráva musí obsahovat také plán práce Rady na daný kalendářní rok</w:delText>
        </w:r>
      </w:del>
      <w:r w:rsidR="00A917BC" w:rsidRPr="00A917BC">
        <w:rPr>
          <w:sz w:val="22"/>
          <w:szCs w:val="22"/>
        </w:rPr>
        <w:t xml:space="preserve">. </w:t>
      </w:r>
    </w:p>
    <w:p w14:paraId="4723D884" w14:textId="77777777" w:rsidR="00A917BC" w:rsidRPr="00A917BC" w:rsidRDefault="00A917BC" w:rsidP="00A917BC">
      <w:pPr>
        <w:pStyle w:val="Default"/>
        <w:jc w:val="both"/>
        <w:rPr>
          <w:sz w:val="22"/>
          <w:szCs w:val="22"/>
        </w:rPr>
      </w:pPr>
    </w:p>
    <w:p w14:paraId="45362D20" w14:textId="77777777" w:rsidR="00A917BC" w:rsidRPr="00A917BC" w:rsidRDefault="00A917BC" w:rsidP="00A917BC">
      <w:pPr>
        <w:pStyle w:val="Default"/>
        <w:jc w:val="center"/>
        <w:rPr>
          <w:sz w:val="22"/>
          <w:szCs w:val="22"/>
        </w:rPr>
      </w:pPr>
      <w:r w:rsidRPr="00A917BC">
        <w:rPr>
          <w:b/>
          <w:bCs/>
          <w:sz w:val="22"/>
          <w:szCs w:val="22"/>
        </w:rPr>
        <w:t>Článek 8</w:t>
      </w:r>
    </w:p>
    <w:p w14:paraId="4A6DF10D" w14:textId="77777777" w:rsidR="00A917BC" w:rsidRDefault="00A917BC" w:rsidP="00A917BC">
      <w:pPr>
        <w:pStyle w:val="Default"/>
        <w:jc w:val="center"/>
        <w:rPr>
          <w:b/>
          <w:bCs/>
          <w:sz w:val="22"/>
          <w:szCs w:val="22"/>
        </w:rPr>
      </w:pPr>
      <w:r w:rsidRPr="00A917BC">
        <w:rPr>
          <w:b/>
          <w:bCs/>
          <w:sz w:val="22"/>
          <w:szCs w:val="22"/>
        </w:rPr>
        <w:t>Závěrečná ustanovení</w:t>
      </w:r>
    </w:p>
    <w:p w14:paraId="76C5640C" w14:textId="77777777" w:rsidR="007E632F" w:rsidRPr="00A917BC" w:rsidRDefault="007E632F" w:rsidP="00A917BC">
      <w:pPr>
        <w:pStyle w:val="Default"/>
        <w:jc w:val="center"/>
        <w:rPr>
          <w:sz w:val="22"/>
          <w:szCs w:val="22"/>
        </w:rPr>
      </w:pPr>
    </w:p>
    <w:p w14:paraId="0D9C28E2" w14:textId="77777777" w:rsidR="00A917BC" w:rsidRPr="00A917BC" w:rsidRDefault="00A917BC" w:rsidP="003F4C0F">
      <w:pPr>
        <w:pStyle w:val="Default"/>
        <w:numPr>
          <w:ilvl w:val="0"/>
          <w:numId w:val="2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>Tento Jednací řád nabyl účinnosti schválením Radou dne</w:t>
      </w:r>
      <w:del w:id="283" w:author="Kalenská Petra" w:date="2019-11-25T10:31:00Z">
        <w:r w:rsidRPr="00A917BC" w:rsidDel="0096722F">
          <w:rPr>
            <w:sz w:val="22"/>
            <w:szCs w:val="22"/>
          </w:rPr>
          <w:delText xml:space="preserve"> 16. října 2015</w:delText>
        </w:r>
      </w:del>
      <w:r w:rsidRPr="00A917BC">
        <w:rPr>
          <w:sz w:val="22"/>
          <w:szCs w:val="22"/>
        </w:rPr>
        <w:t xml:space="preserve">. </w:t>
      </w:r>
    </w:p>
    <w:p w14:paraId="3AD917C8" w14:textId="77777777" w:rsidR="00A917BC" w:rsidRPr="00A917BC" w:rsidRDefault="00A917BC" w:rsidP="003F4C0F">
      <w:pPr>
        <w:pStyle w:val="Default"/>
        <w:numPr>
          <w:ilvl w:val="0"/>
          <w:numId w:val="25"/>
        </w:numPr>
        <w:jc w:val="both"/>
        <w:rPr>
          <w:sz w:val="22"/>
          <w:szCs w:val="22"/>
        </w:rPr>
      </w:pPr>
      <w:r w:rsidRPr="00A917BC">
        <w:rPr>
          <w:sz w:val="22"/>
          <w:szCs w:val="22"/>
        </w:rPr>
        <w:t xml:space="preserve">Změny </w:t>
      </w:r>
      <w:del w:id="284" w:author="Kalenská Petra" w:date="2020-10-16T18:52:00Z">
        <w:r w:rsidRPr="00A917BC" w:rsidDel="00BF2FB2">
          <w:rPr>
            <w:sz w:val="22"/>
            <w:szCs w:val="22"/>
          </w:rPr>
          <w:delText xml:space="preserve">tohoto </w:delText>
        </w:r>
      </w:del>
      <w:r w:rsidRPr="00A917BC">
        <w:rPr>
          <w:sz w:val="22"/>
          <w:szCs w:val="22"/>
        </w:rPr>
        <w:t xml:space="preserve">Jednacího řádu </w:t>
      </w:r>
      <w:del w:id="285" w:author="Kalenská Petra" w:date="2020-10-16T18:52:00Z">
        <w:r w:rsidRPr="00A917BC" w:rsidDel="00BF2FB2">
          <w:rPr>
            <w:sz w:val="22"/>
            <w:szCs w:val="22"/>
          </w:rPr>
          <w:delText xml:space="preserve">schvaluje </w:delText>
        </w:r>
      </w:del>
      <w:ins w:id="286" w:author="Kalenská Petra" w:date="2020-10-16T18:52:00Z">
        <w:r w:rsidR="00BF2FB2">
          <w:rPr>
            <w:sz w:val="22"/>
            <w:szCs w:val="22"/>
          </w:rPr>
          <w:t>podléhají schválení</w:t>
        </w:r>
        <w:r w:rsidR="00BF2FB2" w:rsidRPr="00A917BC">
          <w:rPr>
            <w:sz w:val="22"/>
            <w:szCs w:val="22"/>
          </w:rPr>
          <w:t xml:space="preserve"> </w:t>
        </w:r>
      </w:ins>
      <w:r w:rsidRPr="00A917BC">
        <w:rPr>
          <w:sz w:val="22"/>
          <w:szCs w:val="22"/>
        </w:rPr>
        <w:t>Rad</w:t>
      </w:r>
      <w:ins w:id="287" w:author="Kalenská Petra" w:date="2020-10-16T18:52:00Z">
        <w:r w:rsidR="00BF2FB2">
          <w:rPr>
            <w:sz w:val="22"/>
            <w:szCs w:val="22"/>
          </w:rPr>
          <w:t>ou</w:t>
        </w:r>
      </w:ins>
      <w:del w:id="288" w:author="Kalenská Petra" w:date="2020-10-16T18:52:00Z">
        <w:r w:rsidRPr="00A917BC" w:rsidDel="00BF2FB2">
          <w:rPr>
            <w:sz w:val="22"/>
            <w:szCs w:val="22"/>
          </w:rPr>
          <w:delText>a</w:delText>
        </w:r>
      </w:del>
      <w:r w:rsidRPr="00A917BC">
        <w:rPr>
          <w:sz w:val="22"/>
          <w:szCs w:val="22"/>
        </w:rPr>
        <w:t xml:space="preserve">. </w:t>
      </w:r>
    </w:p>
    <w:p w14:paraId="3572178B" w14:textId="77777777" w:rsidR="003708F5" w:rsidRPr="003F4C0F" w:rsidRDefault="00A917BC" w:rsidP="003F4C0F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3F4C0F">
        <w:rPr>
          <w:rFonts w:ascii="Arial" w:hAnsi="Arial" w:cs="Arial"/>
        </w:rPr>
        <w:t xml:space="preserve">Platné úplné znění tohoto Jednacího řádu se uveřejňuje na internetové stránce </w:t>
      </w:r>
      <w:del w:id="289" w:author="Kalenská Petra" w:date="2020-10-16T18:52:00Z">
        <w:r w:rsidRPr="003F4C0F" w:rsidDel="004258A7">
          <w:rPr>
            <w:rFonts w:ascii="Arial" w:hAnsi="Arial" w:cs="Arial"/>
          </w:rPr>
          <w:delText>Rady</w:delText>
        </w:r>
      </w:del>
      <w:ins w:id="290" w:author="Kalenská Petra" w:date="2020-10-16T18:52:00Z">
        <w:r w:rsidR="004258A7">
          <w:rPr>
            <w:rFonts w:ascii="Arial" w:hAnsi="Arial" w:cs="Arial"/>
          </w:rPr>
          <w:t>vlády</w:t>
        </w:r>
      </w:ins>
      <w:r w:rsidRPr="003F4C0F">
        <w:rPr>
          <w:rFonts w:ascii="Arial" w:hAnsi="Arial" w:cs="Arial"/>
        </w:rPr>
        <w:t>.</w:t>
      </w:r>
    </w:p>
    <w:sectPr w:rsidR="003708F5" w:rsidRPr="003F4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B99964A" w15:done="0"/>
  <w15:commentEx w15:paraId="1AD919FD" w15:done="0"/>
  <w15:commentEx w15:paraId="4D245917" w15:done="0"/>
  <w15:commentEx w15:paraId="0E8F93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592B7" w16cex:dateUtc="2020-11-10T21:29:00Z"/>
  <w16cex:commentExtensible w16cex:durableId="23559477" w16cex:dateUtc="2020-11-10T21:36:00Z"/>
  <w16cex:commentExtensible w16cex:durableId="23559203" w16cex:dateUtc="2020-11-10T2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B99964A" w16cid:durableId="23554B30"/>
  <w16cid:commentId w16cid:paraId="1AD919FD" w16cid:durableId="235592B7"/>
  <w16cid:commentId w16cid:paraId="4D245917" w16cid:durableId="23559477"/>
  <w16cid:commentId w16cid:paraId="0E8F935B" w16cid:durableId="2355920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EADA9"/>
    <w:multiLevelType w:val="hybridMultilevel"/>
    <w:tmpl w:val="CB0B7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02AA4B6"/>
    <w:multiLevelType w:val="hybridMultilevel"/>
    <w:tmpl w:val="93F5F4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03A611C"/>
    <w:multiLevelType w:val="hybridMultilevel"/>
    <w:tmpl w:val="695C81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12C9AB7"/>
    <w:multiLevelType w:val="hybridMultilevel"/>
    <w:tmpl w:val="E49AC4E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76ECF6B"/>
    <w:multiLevelType w:val="hybridMultilevel"/>
    <w:tmpl w:val="D7322A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861C9C2"/>
    <w:multiLevelType w:val="hybridMultilevel"/>
    <w:tmpl w:val="FD838A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1066545"/>
    <w:multiLevelType w:val="hybridMultilevel"/>
    <w:tmpl w:val="A274C262"/>
    <w:lvl w:ilvl="0" w:tplc="5B9CDB9A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A736E6"/>
    <w:multiLevelType w:val="hybridMultilevel"/>
    <w:tmpl w:val="21D438AA"/>
    <w:lvl w:ilvl="0" w:tplc="5FEC4D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860CA7"/>
    <w:multiLevelType w:val="hybridMultilevel"/>
    <w:tmpl w:val="25B4B646"/>
    <w:lvl w:ilvl="0" w:tplc="37C27E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C4E43"/>
    <w:multiLevelType w:val="hybridMultilevel"/>
    <w:tmpl w:val="5F8E34A4"/>
    <w:lvl w:ilvl="0" w:tplc="80945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A631A2"/>
    <w:multiLevelType w:val="hybridMultilevel"/>
    <w:tmpl w:val="B7CA3588"/>
    <w:lvl w:ilvl="0" w:tplc="80945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7183D"/>
    <w:multiLevelType w:val="hybridMultilevel"/>
    <w:tmpl w:val="02026C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57533"/>
    <w:multiLevelType w:val="hybridMultilevel"/>
    <w:tmpl w:val="3D610F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34A7692"/>
    <w:multiLevelType w:val="hybridMultilevel"/>
    <w:tmpl w:val="01ECF3D8"/>
    <w:lvl w:ilvl="0" w:tplc="37C27E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13885"/>
    <w:multiLevelType w:val="hybridMultilevel"/>
    <w:tmpl w:val="227670B8"/>
    <w:lvl w:ilvl="0" w:tplc="AB685BF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156A9"/>
    <w:multiLevelType w:val="hybridMultilevel"/>
    <w:tmpl w:val="B3E289D4"/>
    <w:lvl w:ilvl="0" w:tplc="80945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D23AE"/>
    <w:multiLevelType w:val="hybridMultilevel"/>
    <w:tmpl w:val="30EE982A"/>
    <w:lvl w:ilvl="0" w:tplc="80945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842FB"/>
    <w:multiLevelType w:val="hybridMultilevel"/>
    <w:tmpl w:val="A37068F0"/>
    <w:lvl w:ilvl="0" w:tplc="E08A8CD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E4D57"/>
    <w:multiLevelType w:val="hybridMultilevel"/>
    <w:tmpl w:val="32E024CE"/>
    <w:lvl w:ilvl="0" w:tplc="7C424F70">
      <w:start w:val="1"/>
      <w:numFmt w:val="decimal"/>
      <w:lvlText w:val="(%1)"/>
      <w:lvlJc w:val="left"/>
      <w:pPr>
        <w:ind w:left="750" w:hanging="39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C21F2"/>
    <w:multiLevelType w:val="hybridMultilevel"/>
    <w:tmpl w:val="971458DA"/>
    <w:lvl w:ilvl="0" w:tplc="E08A8CD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409CFD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590236"/>
    <w:multiLevelType w:val="hybridMultilevel"/>
    <w:tmpl w:val="05306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B66CA8"/>
    <w:multiLevelType w:val="hybridMultilevel"/>
    <w:tmpl w:val="4C42D356"/>
    <w:lvl w:ilvl="0" w:tplc="5FEC4D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A0612"/>
    <w:multiLevelType w:val="hybridMultilevel"/>
    <w:tmpl w:val="4402818A"/>
    <w:lvl w:ilvl="0" w:tplc="5B9CDB9A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17EF1"/>
    <w:multiLevelType w:val="hybridMultilevel"/>
    <w:tmpl w:val="A35826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FAC2D13"/>
    <w:multiLevelType w:val="hybridMultilevel"/>
    <w:tmpl w:val="C7A6EB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2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20"/>
  </w:num>
  <w:num w:numId="11">
    <w:abstractNumId w:val="22"/>
  </w:num>
  <w:num w:numId="12">
    <w:abstractNumId w:val="6"/>
  </w:num>
  <w:num w:numId="13">
    <w:abstractNumId w:val="8"/>
  </w:num>
  <w:num w:numId="14">
    <w:abstractNumId w:val="13"/>
  </w:num>
  <w:num w:numId="15">
    <w:abstractNumId w:val="19"/>
  </w:num>
  <w:num w:numId="16">
    <w:abstractNumId w:val="17"/>
  </w:num>
  <w:num w:numId="17">
    <w:abstractNumId w:val="9"/>
  </w:num>
  <w:num w:numId="18">
    <w:abstractNumId w:val="15"/>
  </w:num>
  <w:num w:numId="19">
    <w:abstractNumId w:val="16"/>
  </w:num>
  <w:num w:numId="20">
    <w:abstractNumId w:val="10"/>
  </w:num>
  <w:num w:numId="21">
    <w:abstractNumId w:val="18"/>
  </w:num>
  <w:num w:numId="22">
    <w:abstractNumId w:val="14"/>
  </w:num>
  <w:num w:numId="23">
    <w:abstractNumId w:val="21"/>
  </w:num>
  <w:num w:numId="24">
    <w:abstractNumId w:val="11"/>
  </w:num>
  <w:num w:numId="2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dbor rovnosti žen a mužů">
    <w15:presenceInfo w15:providerId="None" w15:userId="Odbor rovnosti žen a mužů"/>
  </w15:person>
  <w15:person w15:author="Šafařík Radan">
    <w15:presenceInfo w15:providerId="AD" w15:userId="S-1-5-21-2070180195-133853857-320101293-96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BF"/>
    <w:rsid w:val="000108DB"/>
    <w:rsid w:val="00013024"/>
    <w:rsid w:val="00013BCB"/>
    <w:rsid w:val="00041F5B"/>
    <w:rsid w:val="00061660"/>
    <w:rsid w:val="00064569"/>
    <w:rsid w:val="00076F0A"/>
    <w:rsid w:val="0009153B"/>
    <w:rsid w:val="000B05FD"/>
    <w:rsid w:val="000E5780"/>
    <w:rsid w:val="000F0649"/>
    <w:rsid w:val="000F0C4E"/>
    <w:rsid w:val="00134A0F"/>
    <w:rsid w:val="00140A03"/>
    <w:rsid w:val="00155CC6"/>
    <w:rsid w:val="00155D42"/>
    <w:rsid w:val="001716B5"/>
    <w:rsid w:val="001A2C4F"/>
    <w:rsid w:val="001B6AF9"/>
    <w:rsid w:val="001E5040"/>
    <w:rsid w:val="001E740A"/>
    <w:rsid w:val="002260EB"/>
    <w:rsid w:val="002402EF"/>
    <w:rsid w:val="00245B9B"/>
    <w:rsid w:val="00272EEA"/>
    <w:rsid w:val="0027724D"/>
    <w:rsid w:val="00280EFF"/>
    <w:rsid w:val="002A2E4D"/>
    <w:rsid w:val="002B46C4"/>
    <w:rsid w:val="002C59BF"/>
    <w:rsid w:val="002E7137"/>
    <w:rsid w:val="003071BF"/>
    <w:rsid w:val="00341607"/>
    <w:rsid w:val="003708F5"/>
    <w:rsid w:val="00396125"/>
    <w:rsid w:val="003C039B"/>
    <w:rsid w:val="003E52F2"/>
    <w:rsid w:val="003F4C0F"/>
    <w:rsid w:val="004047BA"/>
    <w:rsid w:val="004258A7"/>
    <w:rsid w:val="0046172E"/>
    <w:rsid w:val="00491502"/>
    <w:rsid w:val="004A4E97"/>
    <w:rsid w:val="004B6FD5"/>
    <w:rsid w:val="004C4612"/>
    <w:rsid w:val="004F6BA6"/>
    <w:rsid w:val="00552CFF"/>
    <w:rsid w:val="006068E7"/>
    <w:rsid w:val="00606CCA"/>
    <w:rsid w:val="00626F66"/>
    <w:rsid w:val="00645FE8"/>
    <w:rsid w:val="00656666"/>
    <w:rsid w:val="0069089F"/>
    <w:rsid w:val="00693EF1"/>
    <w:rsid w:val="006C5156"/>
    <w:rsid w:val="00730C8A"/>
    <w:rsid w:val="00733462"/>
    <w:rsid w:val="00740A70"/>
    <w:rsid w:val="00753C28"/>
    <w:rsid w:val="0078262C"/>
    <w:rsid w:val="00796618"/>
    <w:rsid w:val="007C2134"/>
    <w:rsid w:val="007E55CB"/>
    <w:rsid w:val="007E632F"/>
    <w:rsid w:val="00812B87"/>
    <w:rsid w:val="00816E2D"/>
    <w:rsid w:val="008235CF"/>
    <w:rsid w:val="00880309"/>
    <w:rsid w:val="008944B2"/>
    <w:rsid w:val="00895B64"/>
    <w:rsid w:val="0089745E"/>
    <w:rsid w:val="008F1208"/>
    <w:rsid w:val="0090046E"/>
    <w:rsid w:val="00931653"/>
    <w:rsid w:val="0096722F"/>
    <w:rsid w:val="00980A69"/>
    <w:rsid w:val="00987F58"/>
    <w:rsid w:val="009A27D5"/>
    <w:rsid w:val="009C3D97"/>
    <w:rsid w:val="009D1B80"/>
    <w:rsid w:val="009E1EEE"/>
    <w:rsid w:val="009E4634"/>
    <w:rsid w:val="00A2111F"/>
    <w:rsid w:val="00A2563F"/>
    <w:rsid w:val="00A6799E"/>
    <w:rsid w:val="00A84DFB"/>
    <w:rsid w:val="00A90CC6"/>
    <w:rsid w:val="00A917BC"/>
    <w:rsid w:val="00A93E33"/>
    <w:rsid w:val="00AB2EE7"/>
    <w:rsid w:val="00B1239E"/>
    <w:rsid w:val="00B13241"/>
    <w:rsid w:val="00B37FE3"/>
    <w:rsid w:val="00B81277"/>
    <w:rsid w:val="00BD324C"/>
    <w:rsid w:val="00BF2FB2"/>
    <w:rsid w:val="00C048F4"/>
    <w:rsid w:val="00C17CD6"/>
    <w:rsid w:val="00C379AF"/>
    <w:rsid w:val="00C552FC"/>
    <w:rsid w:val="00C57DE9"/>
    <w:rsid w:val="00C65286"/>
    <w:rsid w:val="00C763F3"/>
    <w:rsid w:val="00C96EC7"/>
    <w:rsid w:val="00CD0860"/>
    <w:rsid w:val="00CE7B9F"/>
    <w:rsid w:val="00CF40FF"/>
    <w:rsid w:val="00D336F4"/>
    <w:rsid w:val="00D37491"/>
    <w:rsid w:val="00D436A1"/>
    <w:rsid w:val="00D4462E"/>
    <w:rsid w:val="00DB3F6B"/>
    <w:rsid w:val="00DD72B3"/>
    <w:rsid w:val="00EC663C"/>
    <w:rsid w:val="00EE3B31"/>
    <w:rsid w:val="00EF11CE"/>
    <w:rsid w:val="00F25354"/>
    <w:rsid w:val="00F4257A"/>
    <w:rsid w:val="00F94B87"/>
    <w:rsid w:val="00FB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D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17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89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B3F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3F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3F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F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F6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F6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55C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17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89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B3F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3F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3F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F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F6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F6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55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F72F-CDD9-47CF-AC2A-EA69FEDB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1795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Kalenská Petra</dc:creator>
  <cp:lastModifiedBy>Kalenská Petra</cp:lastModifiedBy>
  <cp:revision>4</cp:revision>
  <dcterms:created xsi:type="dcterms:W3CDTF">2020-11-11T17:16:00Z</dcterms:created>
  <dcterms:modified xsi:type="dcterms:W3CDTF">2020-11-11T17:51:00Z</dcterms:modified>
</cp:coreProperties>
</file>